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D2E" w:rsidRDefault="002F4D2E" w:rsidP="00623A88">
      <w:pPr>
        <w:autoSpaceDE w:val="0"/>
        <w:autoSpaceDN w:val="0"/>
        <w:adjustRightInd w:val="0"/>
        <w:jc w:val="center"/>
        <w:rPr>
          <w:rFonts w:cs="Arial"/>
          <w:sz w:val="22"/>
          <w:szCs w:val="22"/>
        </w:rPr>
      </w:pPr>
    </w:p>
    <w:p w:rsidR="00B8288F" w:rsidRPr="005410F4" w:rsidRDefault="00B8288F" w:rsidP="00623A88">
      <w:pPr>
        <w:autoSpaceDE w:val="0"/>
        <w:autoSpaceDN w:val="0"/>
        <w:adjustRightInd w:val="0"/>
        <w:jc w:val="right"/>
        <w:outlineLvl w:val="0"/>
        <w:rPr>
          <w:rFonts w:cs="Arial"/>
          <w:caps/>
          <w:kern w:val="24"/>
          <w:sz w:val="24"/>
        </w:rPr>
      </w:pPr>
      <w:r w:rsidRPr="005410F4">
        <w:rPr>
          <w:rFonts w:cs="Arial"/>
          <w:caps/>
          <w:kern w:val="24"/>
          <w:sz w:val="24"/>
        </w:rPr>
        <w:t xml:space="preserve">Приложение </w:t>
      </w:r>
      <w:bookmarkStart w:id="0" w:name="Par21"/>
      <w:bookmarkEnd w:id="0"/>
      <w:r w:rsidRPr="005410F4">
        <w:rPr>
          <w:rFonts w:cs="Arial"/>
          <w:caps/>
          <w:kern w:val="24"/>
          <w:sz w:val="24"/>
        </w:rPr>
        <w:t>2</w:t>
      </w:r>
    </w:p>
    <w:p w:rsidR="00B8288F" w:rsidRPr="005410F4" w:rsidRDefault="00B8288F" w:rsidP="00623A88">
      <w:pPr>
        <w:jc w:val="right"/>
        <w:rPr>
          <w:rFonts w:cs="Arial"/>
          <w:sz w:val="24"/>
        </w:rPr>
      </w:pPr>
      <w:r w:rsidRPr="005410F4">
        <w:rPr>
          <w:rFonts w:cs="Arial"/>
          <w:sz w:val="24"/>
        </w:rPr>
        <w:t>к Районной комплексной программе</w:t>
      </w:r>
    </w:p>
    <w:p w:rsidR="00B8288F" w:rsidRPr="005410F4" w:rsidRDefault="00B8288F" w:rsidP="00623A88">
      <w:pPr>
        <w:jc w:val="right"/>
        <w:rPr>
          <w:rFonts w:cs="Arial"/>
          <w:color w:val="000000"/>
          <w:spacing w:val="-4"/>
          <w:sz w:val="24"/>
        </w:rPr>
      </w:pPr>
      <w:r w:rsidRPr="005410F4">
        <w:rPr>
          <w:rFonts w:cs="Arial"/>
          <w:sz w:val="24"/>
        </w:rPr>
        <w:t xml:space="preserve"> по улучшению демографической ситуации </w:t>
      </w:r>
    </w:p>
    <w:p w:rsidR="00B8288F" w:rsidRPr="005410F4" w:rsidRDefault="00B8288F" w:rsidP="00623A88">
      <w:pPr>
        <w:jc w:val="right"/>
        <w:rPr>
          <w:rFonts w:cs="Arial"/>
          <w:color w:val="000000"/>
          <w:spacing w:val="-4"/>
          <w:sz w:val="24"/>
        </w:rPr>
      </w:pPr>
      <w:r w:rsidRPr="005410F4">
        <w:rPr>
          <w:rFonts w:cs="Arial"/>
          <w:color w:val="000000"/>
          <w:spacing w:val="-4"/>
          <w:sz w:val="24"/>
        </w:rPr>
        <w:t xml:space="preserve"> в Кочкуровском муниципальном районе</w:t>
      </w:r>
    </w:p>
    <w:p w:rsidR="00F9429E" w:rsidRDefault="00B8288F" w:rsidP="008479FE">
      <w:pPr>
        <w:jc w:val="right"/>
        <w:rPr>
          <w:rFonts w:cs="Arial"/>
          <w:sz w:val="24"/>
        </w:rPr>
      </w:pPr>
      <w:r w:rsidRPr="005410F4">
        <w:rPr>
          <w:rFonts w:cs="Arial"/>
          <w:sz w:val="24"/>
        </w:rPr>
        <w:t>на 20</w:t>
      </w:r>
      <w:r w:rsidR="00B637D3" w:rsidRPr="005410F4">
        <w:rPr>
          <w:rFonts w:cs="Arial"/>
          <w:sz w:val="24"/>
        </w:rPr>
        <w:t>19</w:t>
      </w:r>
      <w:r w:rsidRPr="005410F4">
        <w:rPr>
          <w:rFonts w:cs="Arial"/>
          <w:sz w:val="24"/>
        </w:rPr>
        <w:t xml:space="preserve"> – 20</w:t>
      </w:r>
      <w:r w:rsidR="00B637D3" w:rsidRPr="005410F4">
        <w:rPr>
          <w:rFonts w:cs="Arial"/>
          <w:sz w:val="24"/>
        </w:rPr>
        <w:t>22</w:t>
      </w:r>
      <w:r w:rsidRPr="005410F4">
        <w:rPr>
          <w:rFonts w:cs="Arial"/>
          <w:sz w:val="24"/>
        </w:rPr>
        <w:t xml:space="preserve"> годы</w:t>
      </w:r>
    </w:p>
    <w:p w:rsidR="00CF53BD" w:rsidRPr="005410F4" w:rsidRDefault="00CF53BD" w:rsidP="008479FE">
      <w:pPr>
        <w:jc w:val="right"/>
        <w:rPr>
          <w:rFonts w:cs="Arial"/>
          <w:sz w:val="24"/>
        </w:rPr>
      </w:pPr>
    </w:p>
    <w:p w:rsidR="005410F4" w:rsidRPr="008479FE" w:rsidRDefault="005410F4" w:rsidP="008479FE">
      <w:pPr>
        <w:jc w:val="right"/>
        <w:rPr>
          <w:rFonts w:cs="Arial"/>
          <w:sz w:val="22"/>
          <w:szCs w:val="22"/>
        </w:rPr>
      </w:pPr>
    </w:p>
    <w:p w:rsidR="003A0EDB" w:rsidRPr="005410F4" w:rsidRDefault="006C2CAA" w:rsidP="00623A88">
      <w:pPr>
        <w:jc w:val="center"/>
        <w:rPr>
          <w:rFonts w:ascii="Times New Roman" w:hAnsi="Times New Roman"/>
          <w:b/>
          <w:caps/>
          <w:kern w:val="32"/>
          <w:sz w:val="32"/>
          <w:szCs w:val="32"/>
        </w:rPr>
      </w:pPr>
      <w:r w:rsidRPr="005410F4">
        <w:rPr>
          <w:rFonts w:ascii="Times New Roman" w:hAnsi="Times New Roman"/>
          <w:b/>
          <w:caps/>
          <w:kern w:val="32"/>
          <w:sz w:val="32"/>
          <w:szCs w:val="32"/>
        </w:rPr>
        <w:t>Перечень мероприятий</w:t>
      </w:r>
      <w:r w:rsidR="003A0EDB" w:rsidRPr="005410F4">
        <w:rPr>
          <w:rFonts w:ascii="Times New Roman" w:hAnsi="Times New Roman"/>
          <w:b/>
          <w:caps/>
          <w:kern w:val="32"/>
          <w:sz w:val="32"/>
          <w:szCs w:val="32"/>
        </w:rPr>
        <w:t xml:space="preserve"> районной комплексной</w:t>
      </w:r>
      <w:r w:rsidRPr="005410F4">
        <w:rPr>
          <w:rFonts w:ascii="Times New Roman" w:hAnsi="Times New Roman"/>
          <w:b/>
          <w:caps/>
          <w:kern w:val="32"/>
          <w:sz w:val="32"/>
          <w:szCs w:val="32"/>
        </w:rPr>
        <w:t xml:space="preserve"> программ</w:t>
      </w:r>
      <w:r w:rsidR="003A0EDB" w:rsidRPr="005410F4">
        <w:rPr>
          <w:rFonts w:ascii="Times New Roman" w:hAnsi="Times New Roman"/>
          <w:b/>
          <w:caps/>
          <w:kern w:val="32"/>
          <w:sz w:val="32"/>
          <w:szCs w:val="32"/>
        </w:rPr>
        <w:t>ы</w:t>
      </w:r>
      <w:r w:rsidRPr="005410F4">
        <w:rPr>
          <w:rFonts w:ascii="Times New Roman" w:hAnsi="Times New Roman"/>
          <w:b/>
          <w:caps/>
          <w:kern w:val="32"/>
          <w:sz w:val="32"/>
          <w:szCs w:val="32"/>
        </w:rPr>
        <w:t xml:space="preserve"> </w:t>
      </w:r>
    </w:p>
    <w:p w:rsidR="004D0628" w:rsidRPr="005410F4" w:rsidRDefault="006C2CAA" w:rsidP="00623A88">
      <w:pPr>
        <w:jc w:val="center"/>
        <w:rPr>
          <w:rFonts w:ascii="Times New Roman" w:hAnsi="Times New Roman"/>
          <w:b/>
          <w:caps/>
          <w:kern w:val="32"/>
          <w:sz w:val="32"/>
          <w:szCs w:val="32"/>
        </w:rPr>
      </w:pPr>
      <w:r w:rsidRPr="005410F4">
        <w:rPr>
          <w:rFonts w:ascii="Times New Roman" w:hAnsi="Times New Roman"/>
          <w:b/>
          <w:caps/>
          <w:kern w:val="32"/>
          <w:sz w:val="32"/>
          <w:szCs w:val="32"/>
        </w:rPr>
        <w:t>по улучшению демографической ситуации в Кочкуровском муниципальном районе на 20</w:t>
      </w:r>
      <w:r w:rsidR="00B637D3" w:rsidRPr="005410F4">
        <w:rPr>
          <w:rFonts w:ascii="Times New Roman" w:hAnsi="Times New Roman"/>
          <w:b/>
          <w:caps/>
          <w:kern w:val="32"/>
          <w:sz w:val="32"/>
          <w:szCs w:val="32"/>
        </w:rPr>
        <w:t>19</w:t>
      </w:r>
      <w:r w:rsidRPr="005410F4">
        <w:rPr>
          <w:rFonts w:ascii="Times New Roman" w:hAnsi="Times New Roman"/>
          <w:b/>
          <w:caps/>
          <w:kern w:val="32"/>
          <w:sz w:val="32"/>
          <w:szCs w:val="32"/>
        </w:rPr>
        <w:t>-20</w:t>
      </w:r>
      <w:r w:rsidR="00B637D3" w:rsidRPr="005410F4">
        <w:rPr>
          <w:rFonts w:ascii="Times New Roman" w:hAnsi="Times New Roman"/>
          <w:b/>
          <w:caps/>
          <w:kern w:val="32"/>
          <w:sz w:val="32"/>
          <w:szCs w:val="32"/>
        </w:rPr>
        <w:t>22</w:t>
      </w:r>
      <w:r w:rsidRPr="005410F4">
        <w:rPr>
          <w:rFonts w:ascii="Times New Roman" w:hAnsi="Times New Roman"/>
          <w:b/>
          <w:caps/>
          <w:kern w:val="32"/>
          <w:sz w:val="32"/>
          <w:szCs w:val="32"/>
        </w:rPr>
        <w:t xml:space="preserve"> годы</w:t>
      </w:r>
    </w:p>
    <w:p w:rsidR="004D0628" w:rsidRPr="005410F4" w:rsidRDefault="004D0628" w:rsidP="00623A88">
      <w:pPr>
        <w:jc w:val="center"/>
        <w:rPr>
          <w:rFonts w:ascii="Times New Roman" w:hAnsi="Times New Roman" w:cs="Times New Roman"/>
          <w:b/>
          <w:caps/>
          <w:kern w:val="32"/>
          <w:sz w:val="32"/>
          <w:szCs w:val="32"/>
        </w:rPr>
      </w:pPr>
    </w:p>
    <w:tbl>
      <w:tblPr>
        <w:tblW w:w="1518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20"/>
      </w:tblPr>
      <w:tblGrid>
        <w:gridCol w:w="708"/>
        <w:gridCol w:w="77"/>
        <w:gridCol w:w="29"/>
        <w:gridCol w:w="4428"/>
        <w:gridCol w:w="4534"/>
        <w:gridCol w:w="1276"/>
        <w:gridCol w:w="70"/>
        <w:gridCol w:w="19"/>
        <w:gridCol w:w="60"/>
        <w:gridCol w:w="15"/>
        <w:gridCol w:w="19"/>
        <w:gridCol w:w="1384"/>
        <w:gridCol w:w="2549"/>
        <w:gridCol w:w="15"/>
      </w:tblGrid>
      <w:tr w:rsidR="00B96EFD" w:rsidRPr="005410F4" w:rsidTr="009D3469">
        <w:trPr>
          <w:cantSplit/>
          <w:trHeight w:val="206"/>
        </w:trPr>
        <w:tc>
          <w:tcPr>
            <w:tcW w:w="70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B68C3" w:rsidRPr="005410F4" w:rsidRDefault="00BB68C3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b/>
                <w:kern w:val="0"/>
                <w:sz w:val="24"/>
                <w:lang w:eastAsia="ru-RU" w:bidi="ar-SA"/>
              </w:rPr>
              <w:t>N</w:t>
            </w:r>
          </w:p>
          <w:p w:rsidR="00BB68C3" w:rsidRPr="005410F4" w:rsidRDefault="00BB68C3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kern w:val="0"/>
                <w:sz w:val="24"/>
                <w:lang w:eastAsia="ru-RU" w:bidi="ar-SA"/>
              </w:rPr>
            </w:pPr>
            <w:proofErr w:type="gramStart"/>
            <w:r w:rsidRPr="005410F4">
              <w:rPr>
                <w:rFonts w:eastAsia="Times New Roman" w:cs="Arial"/>
                <w:b/>
                <w:kern w:val="0"/>
                <w:sz w:val="24"/>
                <w:lang w:eastAsia="ru-RU" w:bidi="ar-SA"/>
              </w:rPr>
              <w:t>п</w:t>
            </w:r>
            <w:proofErr w:type="gramEnd"/>
            <w:r w:rsidRPr="005410F4">
              <w:rPr>
                <w:rFonts w:eastAsia="Times New Roman" w:cs="Arial"/>
                <w:b/>
                <w:kern w:val="0"/>
                <w:sz w:val="24"/>
                <w:lang w:eastAsia="ru-RU" w:bidi="ar-SA"/>
              </w:rPr>
              <w:t>/п</w:t>
            </w:r>
          </w:p>
        </w:tc>
        <w:tc>
          <w:tcPr>
            <w:tcW w:w="4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CC5" w:rsidRPr="005410F4" w:rsidRDefault="003A74F4" w:rsidP="003A74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b/>
                <w:kern w:val="0"/>
                <w:sz w:val="24"/>
                <w:lang w:eastAsia="ru-RU" w:bidi="ar-SA"/>
              </w:rPr>
              <w:t>Мероприятие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68C3" w:rsidRPr="005410F4" w:rsidRDefault="00BB68C3" w:rsidP="00623A88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proofErr w:type="spellStart"/>
            <w:r w:rsidRPr="005410F4">
              <w:rPr>
                <w:rFonts w:cs="Arial"/>
                <w:sz w:val="24"/>
              </w:rPr>
              <w:t>Ответстенные</w:t>
            </w:r>
            <w:proofErr w:type="spellEnd"/>
            <w:r w:rsidRPr="005410F4">
              <w:rPr>
                <w:rFonts w:cs="Arial"/>
                <w:sz w:val="24"/>
              </w:rPr>
              <w:t xml:space="preserve"> за реализацию мероприятий</w:t>
            </w:r>
          </w:p>
          <w:p w:rsidR="00BB68C3" w:rsidRPr="005410F4" w:rsidRDefault="00BB68C3" w:rsidP="00623A88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  <w:r w:rsidRPr="005410F4">
              <w:rPr>
                <w:rFonts w:cs="Arial"/>
                <w:sz w:val="24"/>
              </w:rPr>
              <w:t>(соучастники программы)</w:t>
            </w: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68C3" w:rsidRPr="005410F4" w:rsidRDefault="00BB68C3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b/>
                <w:kern w:val="0"/>
                <w:sz w:val="24"/>
                <w:lang w:eastAsia="ru-RU" w:bidi="ar-SA"/>
              </w:rPr>
              <w:t>Срок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B68C3" w:rsidRPr="005410F4" w:rsidRDefault="00BB68C3" w:rsidP="00623A88">
            <w:pPr>
              <w:widowControl/>
              <w:jc w:val="center"/>
              <w:rPr>
                <w:rFonts w:cs="Arial"/>
                <w:sz w:val="24"/>
              </w:rPr>
            </w:pPr>
            <w:r w:rsidRPr="005410F4">
              <w:rPr>
                <w:rFonts w:cs="Arial"/>
                <w:sz w:val="24"/>
              </w:rPr>
              <w:t>Ожидаемый не</w:t>
            </w:r>
            <w:r w:rsidR="00425761" w:rsidRPr="005410F4">
              <w:rPr>
                <w:rFonts w:cs="Arial"/>
                <w:sz w:val="24"/>
              </w:rPr>
              <w:t>посредственный результат (кратк</w:t>
            </w:r>
            <w:r w:rsidRPr="005410F4">
              <w:rPr>
                <w:rFonts w:cs="Arial"/>
                <w:sz w:val="24"/>
              </w:rPr>
              <w:t>ое описание)</w:t>
            </w:r>
          </w:p>
        </w:tc>
      </w:tr>
      <w:tr w:rsidR="0054390F" w:rsidRPr="005410F4" w:rsidTr="009D3469">
        <w:trPr>
          <w:cantSplit/>
          <w:trHeight w:val="634"/>
        </w:trPr>
        <w:tc>
          <w:tcPr>
            <w:tcW w:w="70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B68C3" w:rsidRPr="005410F4" w:rsidRDefault="00BB68C3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kern w:val="0"/>
                <w:sz w:val="24"/>
                <w:lang w:eastAsia="ru-RU" w:bidi="ar-SA"/>
              </w:rPr>
            </w:pPr>
          </w:p>
        </w:tc>
        <w:tc>
          <w:tcPr>
            <w:tcW w:w="45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8C3" w:rsidRPr="005410F4" w:rsidRDefault="00BB68C3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kern w:val="0"/>
                <w:sz w:val="24"/>
                <w:lang w:eastAsia="ru-RU" w:bidi="ar-SA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8C3" w:rsidRPr="005410F4" w:rsidRDefault="00BB68C3" w:rsidP="00623A88">
            <w:pPr>
              <w:pStyle w:val="a3"/>
              <w:snapToGrid w:val="0"/>
              <w:jc w:val="center"/>
              <w:rPr>
                <w:rFonts w:cs="Arial"/>
                <w:sz w:val="24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B68C3" w:rsidRPr="005410F4" w:rsidRDefault="00BB68C3" w:rsidP="00623A88">
            <w:pPr>
              <w:widowControl/>
              <w:jc w:val="center"/>
              <w:rPr>
                <w:rFonts w:cs="Arial"/>
                <w:sz w:val="24"/>
              </w:rPr>
            </w:pPr>
            <w:r w:rsidRPr="005410F4">
              <w:rPr>
                <w:rFonts w:cs="Arial"/>
                <w:sz w:val="24"/>
              </w:rPr>
              <w:t>Начало реализации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B68C3" w:rsidRPr="005410F4" w:rsidRDefault="00BB68C3" w:rsidP="00623A88">
            <w:pPr>
              <w:widowControl/>
              <w:jc w:val="center"/>
              <w:rPr>
                <w:rFonts w:cs="Arial"/>
                <w:sz w:val="24"/>
              </w:rPr>
            </w:pPr>
            <w:r w:rsidRPr="005410F4">
              <w:rPr>
                <w:rFonts w:cs="Arial"/>
                <w:sz w:val="24"/>
              </w:rPr>
              <w:t>Окончание реализации</w:t>
            </w:r>
          </w:p>
        </w:tc>
        <w:tc>
          <w:tcPr>
            <w:tcW w:w="256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BB68C3" w:rsidRPr="005410F4" w:rsidRDefault="00BB68C3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kern w:val="0"/>
                <w:sz w:val="24"/>
                <w:lang w:eastAsia="ru-RU" w:bidi="ar-SA"/>
              </w:rPr>
            </w:pPr>
          </w:p>
        </w:tc>
      </w:tr>
      <w:tr w:rsidR="008D773E" w:rsidRPr="005410F4" w:rsidTr="009D3469">
        <w:trPr>
          <w:cantSplit/>
          <w:trHeight w:val="290"/>
        </w:trPr>
        <w:tc>
          <w:tcPr>
            <w:tcW w:w="1518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761" w:rsidRPr="005410F4" w:rsidRDefault="00425761" w:rsidP="00623A88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b/>
                <w:sz w:val="24"/>
                <w:lang w:eastAsia="ru-RU"/>
              </w:rPr>
            </w:pPr>
            <w:r w:rsidRPr="005410F4">
              <w:rPr>
                <w:rFonts w:eastAsia="Times New Roman" w:cs="Arial"/>
                <w:b/>
                <w:sz w:val="24"/>
                <w:lang w:eastAsia="ru-RU"/>
              </w:rPr>
              <w:t>1.Стабилизация миграционной ситуации</w:t>
            </w:r>
          </w:p>
        </w:tc>
      </w:tr>
      <w:tr w:rsidR="00F262E5" w:rsidRPr="005410F4" w:rsidTr="009D3469">
        <w:trPr>
          <w:cantSplit/>
          <w:trHeight w:val="15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2E5" w:rsidRPr="005410F4" w:rsidRDefault="00F262E5" w:rsidP="0050046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1.</w:t>
            </w:r>
            <w:r w:rsidR="0050046B"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</w:t>
            </w:r>
          </w:p>
        </w:tc>
        <w:tc>
          <w:tcPr>
            <w:tcW w:w="4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2E5" w:rsidRPr="005410F4" w:rsidRDefault="00F262E5" w:rsidP="00623A88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Информирование населения о возможностях трудоустройства при переезде в Кочкуровский муниципальный район Республики Мордовия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2E5" w:rsidRPr="005410F4" w:rsidRDefault="009D3469" w:rsidP="005410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Отдел содействия занятости населения по Кочкуровскому району ГКУ РМ «Центр занятости населения Саранский»</w:t>
            </w:r>
            <w:r w:rsidR="00F9429E">
              <w:rPr>
                <w:rFonts w:eastAsia="Times New Roman" w:cs="Arial"/>
                <w:sz w:val="24"/>
                <w:lang w:eastAsia="ru-RU"/>
              </w:rPr>
              <w:t xml:space="preserve"> (по согласованию)</w:t>
            </w: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2E5" w:rsidRPr="005410F4" w:rsidRDefault="00F262E5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На постоянной основе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262E5" w:rsidRPr="005410F4" w:rsidRDefault="00F262E5" w:rsidP="00623A88">
            <w:pPr>
              <w:suppressAutoHyphens w:val="0"/>
              <w:autoSpaceDE w:val="0"/>
              <w:autoSpaceDN w:val="0"/>
              <w:adjustRightInd w:val="0"/>
              <w:rPr>
                <w:rFonts w:cs="Arial"/>
                <w:color w:val="2D2D2D"/>
                <w:spacing w:val="2"/>
                <w:sz w:val="24"/>
                <w:shd w:val="clear" w:color="auto" w:fill="FFFFFF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Стабилизация миграционной ситуации</w:t>
            </w:r>
          </w:p>
          <w:p w:rsidR="00F262E5" w:rsidRPr="005410F4" w:rsidRDefault="00F262E5" w:rsidP="00623A88">
            <w:pPr>
              <w:suppressAutoHyphens w:val="0"/>
              <w:autoSpaceDE w:val="0"/>
              <w:autoSpaceDN w:val="0"/>
              <w:adjustRightInd w:val="0"/>
              <w:rPr>
                <w:rFonts w:cs="Arial"/>
                <w:color w:val="2D2D2D"/>
                <w:spacing w:val="2"/>
                <w:sz w:val="24"/>
                <w:shd w:val="clear" w:color="auto" w:fill="FFFFFF"/>
              </w:rPr>
            </w:pPr>
            <w:r w:rsidRPr="005410F4">
              <w:rPr>
                <w:rFonts w:cs="Arial"/>
                <w:color w:val="2D2D2D"/>
                <w:spacing w:val="2"/>
                <w:sz w:val="24"/>
                <w:shd w:val="clear" w:color="auto" w:fill="FFFFFF"/>
              </w:rPr>
              <w:t>Обеспечение миграционного при</w:t>
            </w:r>
            <w:r w:rsidR="002B4470" w:rsidRPr="005410F4">
              <w:rPr>
                <w:rFonts w:cs="Arial"/>
                <w:color w:val="2D2D2D"/>
                <w:spacing w:val="2"/>
                <w:sz w:val="24"/>
                <w:shd w:val="clear" w:color="auto" w:fill="FFFFFF"/>
              </w:rPr>
              <w:t xml:space="preserve">роста </w:t>
            </w:r>
            <w:proofErr w:type="gramStart"/>
            <w:r w:rsidR="002B4470" w:rsidRPr="005410F4">
              <w:rPr>
                <w:rFonts w:cs="Arial"/>
                <w:color w:val="2D2D2D"/>
                <w:spacing w:val="2"/>
                <w:sz w:val="24"/>
                <w:shd w:val="clear" w:color="auto" w:fill="FFFFFF"/>
              </w:rPr>
              <w:t>населения</w:t>
            </w:r>
            <w:proofErr w:type="gramEnd"/>
            <w:r w:rsidR="002B4470" w:rsidRPr="005410F4">
              <w:rPr>
                <w:rFonts w:cs="Arial"/>
                <w:color w:val="2D2D2D"/>
                <w:spacing w:val="2"/>
                <w:sz w:val="24"/>
                <w:shd w:val="clear" w:color="auto" w:fill="FFFFFF"/>
              </w:rPr>
              <w:t xml:space="preserve"> в том числе за </w:t>
            </w:r>
            <w:r w:rsidRPr="005410F4">
              <w:rPr>
                <w:rFonts w:cs="Arial"/>
                <w:color w:val="2D2D2D"/>
                <w:spacing w:val="2"/>
                <w:sz w:val="24"/>
                <w:shd w:val="clear" w:color="auto" w:fill="FFFFFF"/>
              </w:rPr>
              <w:t xml:space="preserve">счет </w:t>
            </w:r>
            <w:proofErr w:type="spellStart"/>
            <w:r w:rsidRPr="005410F4">
              <w:rPr>
                <w:rFonts w:cs="Arial"/>
                <w:color w:val="2D2D2D"/>
                <w:spacing w:val="2"/>
                <w:sz w:val="24"/>
                <w:shd w:val="clear" w:color="auto" w:fill="FFFFFF"/>
              </w:rPr>
              <w:t>популизации</w:t>
            </w:r>
            <w:proofErr w:type="spellEnd"/>
            <w:r w:rsidRPr="005410F4">
              <w:rPr>
                <w:rFonts w:cs="Arial"/>
                <w:color w:val="2D2D2D"/>
                <w:spacing w:val="2"/>
                <w:sz w:val="24"/>
                <w:shd w:val="clear" w:color="auto" w:fill="FFFFFF"/>
              </w:rPr>
              <w:t xml:space="preserve"> тр</w:t>
            </w:r>
            <w:r w:rsidR="002B4470" w:rsidRPr="005410F4">
              <w:rPr>
                <w:rFonts w:cs="Arial"/>
                <w:color w:val="2D2D2D"/>
                <w:spacing w:val="2"/>
                <w:sz w:val="24"/>
                <w:shd w:val="clear" w:color="auto" w:fill="FFFFFF"/>
              </w:rPr>
              <w:t>удоустройства  и проживания в с</w:t>
            </w:r>
            <w:r w:rsidRPr="005410F4">
              <w:rPr>
                <w:rFonts w:cs="Arial"/>
                <w:color w:val="2D2D2D"/>
                <w:spacing w:val="2"/>
                <w:sz w:val="24"/>
                <w:shd w:val="clear" w:color="auto" w:fill="FFFFFF"/>
              </w:rPr>
              <w:t xml:space="preserve">ельской </w:t>
            </w:r>
            <w:proofErr w:type="spellStart"/>
            <w:r w:rsidRPr="005410F4">
              <w:rPr>
                <w:rFonts w:cs="Arial"/>
                <w:color w:val="2D2D2D"/>
                <w:spacing w:val="2"/>
                <w:sz w:val="24"/>
                <w:shd w:val="clear" w:color="auto" w:fill="FFFFFF"/>
              </w:rPr>
              <w:t>метсности</w:t>
            </w:r>
            <w:proofErr w:type="spellEnd"/>
            <w:r w:rsidRPr="005410F4">
              <w:rPr>
                <w:rFonts w:cs="Arial"/>
                <w:color w:val="2D2D2D"/>
                <w:spacing w:val="2"/>
                <w:sz w:val="24"/>
                <w:shd w:val="clear" w:color="auto" w:fill="FFFFFF"/>
              </w:rPr>
              <w:t>.</w:t>
            </w:r>
          </w:p>
          <w:p w:rsidR="00F262E5" w:rsidRPr="005410F4" w:rsidRDefault="00F262E5" w:rsidP="00623A88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cs="Arial"/>
                <w:color w:val="2D2D2D"/>
                <w:spacing w:val="2"/>
                <w:sz w:val="24"/>
                <w:shd w:val="clear" w:color="auto" w:fill="FFFFFF"/>
              </w:rPr>
              <w:t>Снижение уровня неформальной занятости.</w:t>
            </w:r>
          </w:p>
        </w:tc>
      </w:tr>
      <w:tr w:rsidR="00F262E5" w:rsidRPr="005410F4" w:rsidTr="009D3469">
        <w:trPr>
          <w:cantSplit/>
          <w:trHeight w:val="53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E5" w:rsidRPr="005410F4" w:rsidRDefault="00F262E5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45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E5" w:rsidRPr="005410F4" w:rsidRDefault="00F262E5" w:rsidP="00623A88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E5" w:rsidRPr="005410F4" w:rsidRDefault="00F262E5" w:rsidP="005410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2E5" w:rsidRPr="005410F4" w:rsidRDefault="00F262E5" w:rsidP="009D346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</w:t>
            </w:r>
            <w:r w:rsidR="009D3469"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19</w:t>
            </w: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2E5" w:rsidRPr="005410F4" w:rsidRDefault="00F262E5" w:rsidP="009D346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</w:t>
            </w:r>
            <w:r w:rsidR="009D3469"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22</w:t>
            </w: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г.</w:t>
            </w:r>
          </w:p>
        </w:tc>
        <w:tc>
          <w:tcPr>
            <w:tcW w:w="2564" w:type="dxa"/>
            <w:gridSpan w:val="2"/>
            <w:vMerge/>
            <w:tcBorders>
              <w:left w:val="single" w:sz="4" w:space="0" w:color="auto"/>
            </w:tcBorders>
          </w:tcPr>
          <w:p w:rsidR="00F262E5" w:rsidRPr="005410F4" w:rsidRDefault="00F262E5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</w:tr>
      <w:tr w:rsidR="00127641" w:rsidRPr="005410F4" w:rsidTr="009D3469">
        <w:trPr>
          <w:cantSplit/>
          <w:trHeight w:val="20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641" w:rsidRPr="005410F4" w:rsidRDefault="00127641" w:rsidP="0050046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1.3</w:t>
            </w:r>
          </w:p>
        </w:tc>
        <w:tc>
          <w:tcPr>
            <w:tcW w:w="45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641" w:rsidRPr="005410F4" w:rsidRDefault="00127641" w:rsidP="00623A88">
            <w:pPr>
              <w:suppressAutoHyphens w:val="0"/>
              <w:autoSpaceDE w:val="0"/>
              <w:autoSpaceDN w:val="0"/>
              <w:adjustRightInd w:val="0"/>
              <w:rPr>
                <w:rFonts w:cs="Arial"/>
                <w:sz w:val="24"/>
              </w:rPr>
            </w:pPr>
            <w:r w:rsidRPr="005410F4">
              <w:rPr>
                <w:rFonts w:cs="Arial"/>
                <w:sz w:val="24"/>
              </w:rPr>
              <w:t xml:space="preserve">Участие  в Государственной программе «Оказание </w:t>
            </w:r>
            <w:proofErr w:type="gramStart"/>
            <w:r w:rsidRPr="005410F4">
              <w:rPr>
                <w:rFonts w:cs="Arial"/>
                <w:sz w:val="24"/>
              </w:rPr>
              <w:t>добровольному</w:t>
            </w:r>
            <w:proofErr w:type="gramEnd"/>
            <w:r w:rsidRPr="005410F4">
              <w:rPr>
                <w:rFonts w:cs="Arial"/>
                <w:sz w:val="24"/>
              </w:rPr>
              <w:t xml:space="preserve"> </w:t>
            </w:r>
            <w:proofErr w:type="spellStart"/>
            <w:r w:rsidRPr="005410F4">
              <w:rPr>
                <w:rFonts w:cs="Arial"/>
                <w:sz w:val="24"/>
              </w:rPr>
              <w:t>переселеню</w:t>
            </w:r>
            <w:proofErr w:type="spellEnd"/>
            <w:r w:rsidRPr="005410F4">
              <w:rPr>
                <w:rFonts w:cs="Arial"/>
                <w:sz w:val="24"/>
              </w:rPr>
              <w:t xml:space="preserve"> в Республики Мордовия соотечественников, проживающих за рубежо</w:t>
            </w:r>
            <w:r w:rsidR="005410F4">
              <w:rPr>
                <w:rFonts w:cs="Arial"/>
                <w:sz w:val="24"/>
              </w:rPr>
              <w:t>м за рубежом, на 2015-2020 годы</w:t>
            </w:r>
            <w:r w:rsidR="00FD4CD5" w:rsidRPr="005410F4">
              <w:rPr>
                <w:rFonts w:cs="Arial"/>
                <w:sz w:val="24"/>
              </w:rPr>
              <w:t>»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293B" w:rsidRPr="005410F4" w:rsidRDefault="00127641" w:rsidP="0008293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Администрация Кочкуровского муниципального района</w:t>
            </w:r>
          </w:p>
          <w:p w:rsidR="00127641" w:rsidRPr="005410F4" w:rsidRDefault="0008293B" w:rsidP="005410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Отдел содействия занятости населения по Кочкуровскому району ГКУ РМ «Центр занятости населения Саранский»</w:t>
            </w:r>
            <w:r>
              <w:rPr>
                <w:rFonts w:eastAsia="Times New Roman" w:cs="Arial"/>
                <w:sz w:val="24"/>
                <w:lang w:eastAsia="ru-RU"/>
              </w:rPr>
              <w:t xml:space="preserve"> (по согласованию)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7641" w:rsidRPr="005410F4" w:rsidRDefault="00127641" w:rsidP="009D346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</w:t>
            </w:r>
            <w:r w:rsidR="009D3469"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19</w:t>
            </w: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7641" w:rsidRPr="005410F4" w:rsidRDefault="00127641" w:rsidP="009D346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</w:t>
            </w:r>
            <w:r w:rsidR="009D3469"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22</w:t>
            </w: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г.</w:t>
            </w:r>
          </w:p>
        </w:tc>
        <w:tc>
          <w:tcPr>
            <w:tcW w:w="2564" w:type="dxa"/>
            <w:gridSpan w:val="2"/>
            <w:vMerge/>
            <w:tcBorders>
              <w:left w:val="single" w:sz="4" w:space="0" w:color="auto"/>
            </w:tcBorders>
          </w:tcPr>
          <w:p w:rsidR="00127641" w:rsidRPr="005410F4" w:rsidRDefault="00127641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</w:tr>
      <w:tr w:rsidR="00F262E5" w:rsidRPr="005410F4" w:rsidTr="009D3469">
        <w:trPr>
          <w:cantSplit/>
          <w:trHeight w:val="208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2E5" w:rsidRPr="005410F4" w:rsidRDefault="00F262E5" w:rsidP="0050046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1.</w:t>
            </w:r>
            <w:r w:rsidR="0050046B"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4</w:t>
            </w:r>
          </w:p>
        </w:tc>
        <w:tc>
          <w:tcPr>
            <w:tcW w:w="4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2E5" w:rsidRPr="005410F4" w:rsidRDefault="00F262E5" w:rsidP="00623A88">
            <w:pPr>
              <w:suppressAutoHyphens w:val="0"/>
              <w:autoSpaceDE w:val="0"/>
              <w:autoSpaceDN w:val="0"/>
              <w:adjustRightInd w:val="0"/>
              <w:rPr>
                <w:rFonts w:cs="Arial"/>
                <w:sz w:val="24"/>
              </w:rPr>
            </w:pPr>
            <w:r w:rsidRPr="005410F4">
              <w:rPr>
                <w:rFonts w:cs="Arial"/>
                <w:sz w:val="24"/>
              </w:rPr>
              <w:t>Мониторинг выбывших лиц за территорию Республики Мордовия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2E5" w:rsidRPr="005410F4" w:rsidRDefault="00F262E5" w:rsidP="005410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Миграционный пункт ОП №13 ММО МВД РФ «</w:t>
            </w:r>
            <w:proofErr w:type="spellStart"/>
            <w:r w:rsidRPr="005410F4">
              <w:rPr>
                <w:rFonts w:eastAsia="Times New Roman" w:cs="Arial"/>
                <w:sz w:val="24"/>
                <w:lang w:eastAsia="ru-RU"/>
              </w:rPr>
              <w:t>Лямбирский</w:t>
            </w:r>
            <w:proofErr w:type="spellEnd"/>
            <w:proofErr w:type="gramStart"/>
            <w:r w:rsidRPr="005410F4">
              <w:rPr>
                <w:rFonts w:eastAsia="Times New Roman" w:cs="Arial"/>
                <w:sz w:val="24"/>
                <w:lang w:eastAsia="ru-RU"/>
              </w:rPr>
              <w:t>»</w:t>
            </w:r>
            <w:r w:rsidR="00F9429E">
              <w:rPr>
                <w:rFonts w:eastAsia="Times New Roman" w:cs="Arial"/>
                <w:sz w:val="24"/>
                <w:lang w:eastAsia="ru-RU"/>
              </w:rPr>
              <w:t>(</w:t>
            </w:r>
            <w:proofErr w:type="gramEnd"/>
            <w:r w:rsidRPr="005410F4">
              <w:rPr>
                <w:rFonts w:eastAsia="Times New Roman" w:cs="Arial"/>
                <w:sz w:val="24"/>
                <w:lang w:eastAsia="ru-RU"/>
              </w:rPr>
              <w:t xml:space="preserve"> по обслуживанию Кочкуровского района</w:t>
            </w:r>
            <w:r w:rsidR="00F9429E">
              <w:rPr>
                <w:rFonts w:eastAsia="Times New Roman" w:cs="Arial"/>
                <w:sz w:val="24"/>
                <w:lang w:eastAsia="ru-RU"/>
              </w:rPr>
              <w:t>) (по согласованию)</w:t>
            </w: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2E5" w:rsidRPr="005410F4" w:rsidRDefault="00F262E5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В течени</w:t>
            </w:r>
            <w:proofErr w:type="gramStart"/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и</w:t>
            </w:r>
            <w:proofErr w:type="gramEnd"/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всего периода</w:t>
            </w:r>
          </w:p>
        </w:tc>
        <w:tc>
          <w:tcPr>
            <w:tcW w:w="2564" w:type="dxa"/>
            <w:gridSpan w:val="2"/>
            <w:vMerge/>
            <w:tcBorders>
              <w:left w:val="single" w:sz="4" w:space="0" w:color="auto"/>
            </w:tcBorders>
          </w:tcPr>
          <w:p w:rsidR="00F262E5" w:rsidRPr="005410F4" w:rsidRDefault="00F262E5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</w:tr>
      <w:tr w:rsidR="00F262E5" w:rsidRPr="005410F4" w:rsidTr="009D3469">
        <w:trPr>
          <w:cantSplit/>
          <w:trHeight w:val="21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E5" w:rsidRPr="005410F4" w:rsidRDefault="00F262E5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45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E5" w:rsidRPr="005410F4" w:rsidRDefault="00F262E5" w:rsidP="00623A88">
            <w:pPr>
              <w:suppressAutoHyphens w:val="0"/>
              <w:autoSpaceDE w:val="0"/>
              <w:autoSpaceDN w:val="0"/>
              <w:adjustRightInd w:val="0"/>
              <w:rPr>
                <w:rFonts w:cs="Arial"/>
                <w:sz w:val="24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E5" w:rsidRPr="005410F4" w:rsidRDefault="00F262E5" w:rsidP="005410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2E5" w:rsidRPr="005410F4" w:rsidRDefault="00F262E5" w:rsidP="009D346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</w:t>
            </w:r>
            <w:r w:rsidR="009D3469"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19</w:t>
            </w: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2E5" w:rsidRPr="005410F4" w:rsidRDefault="00F262E5" w:rsidP="009D346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</w:t>
            </w:r>
            <w:r w:rsidR="009D3469"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22</w:t>
            </w: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 г</w:t>
            </w:r>
          </w:p>
        </w:tc>
        <w:tc>
          <w:tcPr>
            <w:tcW w:w="2564" w:type="dxa"/>
            <w:gridSpan w:val="2"/>
            <w:vMerge/>
            <w:tcBorders>
              <w:left w:val="single" w:sz="4" w:space="0" w:color="auto"/>
            </w:tcBorders>
          </w:tcPr>
          <w:p w:rsidR="00F262E5" w:rsidRPr="005410F4" w:rsidRDefault="00F262E5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</w:tr>
      <w:tr w:rsidR="002B4470" w:rsidRPr="005410F4" w:rsidTr="009D3469">
        <w:trPr>
          <w:cantSplit/>
          <w:trHeight w:val="347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50046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1.</w:t>
            </w:r>
            <w:r w:rsidR="00FD4CD5"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5</w:t>
            </w:r>
          </w:p>
        </w:tc>
        <w:tc>
          <w:tcPr>
            <w:tcW w:w="4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 xml:space="preserve">Привлечение молодых специалистов в </w:t>
            </w:r>
            <w:proofErr w:type="gramStart"/>
            <w:r w:rsidRPr="005410F4">
              <w:rPr>
                <w:rFonts w:eastAsia="Times New Roman" w:cs="Arial"/>
                <w:sz w:val="24"/>
                <w:lang w:eastAsia="ru-RU"/>
              </w:rPr>
              <w:t>образовательные</w:t>
            </w:r>
            <w:proofErr w:type="gramEnd"/>
          </w:p>
          <w:p w:rsidR="002B4470" w:rsidRPr="005410F4" w:rsidRDefault="002B4470" w:rsidP="00623A88">
            <w:pPr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lastRenderedPageBreak/>
              <w:t xml:space="preserve"> учреждения Кочкуровского муниципального района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5410F4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lastRenderedPageBreak/>
              <w:t>МКУ «ЦИМ и ТОМУ» Кочкуровского муниципального района</w:t>
            </w: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В течени</w:t>
            </w:r>
            <w:proofErr w:type="gramStart"/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и</w:t>
            </w:r>
            <w:proofErr w:type="gramEnd"/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всего периода</w:t>
            </w:r>
          </w:p>
        </w:tc>
        <w:tc>
          <w:tcPr>
            <w:tcW w:w="2564" w:type="dxa"/>
            <w:gridSpan w:val="2"/>
            <w:vMerge/>
            <w:tcBorders>
              <w:left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</w:tr>
      <w:tr w:rsidR="002B4470" w:rsidRPr="005410F4" w:rsidTr="009D3469">
        <w:trPr>
          <w:cantSplit/>
          <w:trHeight w:val="727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45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70" w:rsidRPr="005410F4" w:rsidRDefault="002B4470" w:rsidP="005410F4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4470" w:rsidRPr="005410F4" w:rsidRDefault="002B4470" w:rsidP="009D346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2019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4470" w:rsidRPr="005410F4" w:rsidRDefault="002B4470" w:rsidP="009D346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2022  г.</w:t>
            </w:r>
          </w:p>
        </w:tc>
        <w:tc>
          <w:tcPr>
            <w:tcW w:w="2564" w:type="dxa"/>
            <w:gridSpan w:val="2"/>
            <w:vMerge/>
            <w:tcBorders>
              <w:left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</w:tr>
      <w:tr w:rsidR="002B4470" w:rsidRPr="005410F4" w:rsidTr="009D3469">
        <w:trPr>
          <w:cantSplit/>
          <w:trHeight w:val="28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50046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lastRenderedPageBreak/>
              <w:t>1.</w:t>
            </w:r>
            <w:r w:rsidR="00FD4CD5"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6</w:t>
            </w:r>
          </w:p>
        </w:tc>
        <w:tc>
          <w:tcPr>
            <w:tcW w:w="4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Проведение профориентационной работы в образовательных учреждениях Кочкуровского муниципального района с целью привлечения молодых специалистов для работы на территории Кочкуровского муниципального района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5410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МКУ «ЦИМ и ТОМУ» Кочкуровского муниципального района</w:t>
            </w:r>
          </w:p>
          <w:p w:rsidR="002B4470" w:rsidRPr="005410F4" w:rsidRDefault="002B4470" w:rsidP="005410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Отдел содействия занятости населения по Кочкуровскому району ГКУ РМ «Центр занятости населения Саранский»</w:t>
            </w:r>
            <w:r w:rsidR="00F9429E">
              <w:rPr>
                <w:rFonts w:eastAsia="Times New Roman" w:cs="Arial"/>
                <w:sz w:val="24"/>
                <w:lang w:eastAsia="ru-RU"/>
              </w:rPr>
              <w:t xml:space="preserve"> (по согласованию)</w:t>
            </w: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Ежегодно</w:t>
            </w:r>
          </w:p>
        </w:tc>
        <w:tc>
          <w:tcPr>
            <w:tcW w:w="2564" w:type="dxa"/>
            <w:gridSpan w:val="2"/>
            <w:vMerge/>
            <w:tcBorders>
              <w:left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</w:tr>
      <w:tr w:rsidR="002B4470" w:rsidRPr="005410F4" w:rsidTr="009D3469">
        <w:trPr>
          <w:cantSplit/>
          <w:trHeight w:val="1247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45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70" w:rsidRPr="005410F4" w:rsidRDefault="002B4470" w:rsidP="005410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4470" w:rsidRPr="005410F4" w:rsidRDefault="002B4470" w:rsidP="009D346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2019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2022 г.</w:t>
            </w:r>
          </w:p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2564" w:type="dxa"/>
            <w:gridSpan w:val="2"/>
            <w:vMerge/>
            <w:tcBorders>
              <w:left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</w:tr>
      <w:tr w:rsidR="002B4470" w:rsidRPr="005410F4" w:rsidTr="009D3469">
        <w:trPr>
          <w:cantSplit/>
          <w:trHeight w:val="20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50046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1.</w:t>
            </w:r>
            <w:r w:rsidR="00FD4CD5"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7</w:t>
            </w:r>
          </w:p>
        </w:tc>
        <w:tc>
          <w:tcPr>
            <w:tcW w:w="4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Проведение мониторинга распределения выпускников общеобразовательных учреждений Кочкуровского муниципального района;</w:t>
            </w:r>
          </w:p>
          <w:p w:rsidR="002B4470" w:rsidRPr="005410F4" w:rsidRDefault="002B4470" w:rsidP="00623A88">
            <w:pPr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обеспечение снижения доли выпускников, выезжающих за пределы Республики Мордовия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5410F4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МКУ «ЦИМ и ТОМУ» Кочкуровского муниципального района</w:t>
            </w:r>
          </w:p>
          <w:p w:rsidR="002B4470" w:rsidRPr="005410F4" w:rsidRDefault="002B4470" w:rsidP="005410F4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  <w:p w:rsidR="002B4470" w:rsidRPr="005410F4" w:rsidRDefault="002B4470" w:rsidP="005410F4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  <w:p w:rsidR="002B4470" w:rsidRPr="005410F4" w:rsidRDefault="002B4470" w:rsidP="005410F4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  <w:p w:rsidR="002B4470" w:rsidRPr="005410F4" w:rsidRDefault="002B4470" w:rsidP="005410F4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В течени</w:t>
            </w:r>
            <w:proofErr w:type="gramStart"/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и</w:t>
            </w:r>
            <w:proofErr w:type="gramEnd"/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всего периода</w:t>
            </w:r>
          </w:p>
        </w:tc>
        <w:tc>
          <w:tcPr>
            <w:tcW w:w="2564" w:type="dxa"/>
            <w:gridSpan w:val="2"/>
            <w:vMerge/>
            <w:tcBorders>
              <w:left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</w:tr>
      <w:tr w:rsidR="002B4470" w:rsidRPr="005410F4" w:rsidTr="009D3469">
        <w:trPr>
          <w:cantSplit/>
          <w:trHeight w:val="1567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45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70" w:rsidRPr="005410F4" w:rsidRDefault="002B4470" w:rsidP="005410F4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4470" w:rsidRPr="005410F4" w:rsidRDefault="002B4470" w:rsidP="009D346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2019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2022  г.</w:t>
            </w:r>
          </w:p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2564" w:type="dxa"/>
            <w:gridSpan w:val="2"/>
            <w:vMerge/>
            <w:tcBorders>
              <w:left w:val="single" w:sz="4" w:space="0" w:color="auto"/>
              <w:bottom w:val="nil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</w:tr>
      <w:tr w:rsidR="002B4470" w:rsidRPr="005410F4" w:rsidTr="009D3469">
        <w:trPr>
          <w:cantSplit/>
          <w:trHeight w:val="150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50046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1.</w:t>
            </w:r>
            <w:r w:rsidR="00FD4CD5"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8</w:t>
            </w:r>
          </w:p>
        </w:tc>
        <w:tc>
          <w:tcPr>
            <w:tcW w:w="45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 xml:space="preserve">Привлечь к работе в сельской местности фельдшеров </w:t>
            </w:r>
            <w:proofErr w:type="spellStart"/>
            <w:r w:rsidRPr="005410F4">
              <w:rPr>
                <w:rFonts w:eastAsia="Times New Roman" w:cs="Arial"/>
                <w:sz w:val="24"/>
                <w:lang w:eastAsia="ru-RU"/>
              </w:rPr>
              <w:t>ФАПов</w:t>
            </w:r>
            <w:proofErr w:type="spellEnd"/>
            <w:r w:rsidRPr="005410F4">
              <w:rPr>
                <w:rFonts w:eastAsia="Times New Roman" w:cs="Arial"/>
                <w:sz w:val="24"/>
                <w:lang w:eastAsia="ru-RU"/>
              </w:rPr>
              <w:t xml:space="preserve"> в рамках программы финансируемой Правительством Республики Мордовия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5410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Администрация Кочкуровского муниципального района</w:t>
            </w:r>
          </w:p>
          <w:p w:rsidR="002B4470" w:rsidRPr="005410F4" w:rsidRDefault="002B4470" w:rsidP="005410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 xml:space="preserve">ГБУЗ РМ «Кочкуровская </w:t>
            </w:r>
            <w:proofErr w:type="spellStart"/>
            <w:r w:rsidRPr="005410F4">
              <w:rPr>
                <w:rFonts w:eastAsia="Times New Roman" w:cs="Arial"/>
                <w:sz w:val="24"/>
                <w:lang w:eastAsia="ru-RU"/>
              </w:rPr>
              <w:t>поликлинника</w:t>
            </w:r>
            <w:proofErr w:type="spellEnd"/>
            <w:r w:rsidRPr="005410F4">
              <w:rPr>
                <w:rFonts w:eastAsia="Times New Roman" w:cs="Arial"/>
                <w:sz w:val="24"/>
                <w:lang w:eastAsia="ru-RU"/>
              </w:rPr>
              <w:t>»</w:t>
            </w:r>
            <w:r w:rsidR="00F9429E">
              <w:rPr>
                <w:rFonts w:eastAsia="Times New Roman" w:cs="Arial"/>
                <w:sz w:val="24"/>
                <w:lang w:eastAsia="ru-RU"/>
              </w:rPr>
              <w:t xml:space="preserve"> (по согласованию)</w:t>
            </w:r>
          </w:p>
          <w:p w:rsidR="002B4470" w:rsidRPr="005410F4" w:rsidRDefault="002B4470" w:rsidP="005410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Отдел содействия занятости населения по Кочкуровскому району ГКУ РМ «Центр занятости населения Саранский»</w:t>
            </w:r>
            <w:r w:rsidR="00F9429E">
              <w:rPr>
                <w:rFonts w:eastAsia="Times New Roman" w:cs="Arial"/>
                <w:sz w:val="24"/>
                <w:lang w:eastAsia="ru-RU"/>
              </w:rPr>
              <w:t xml:space="preserve"> (по согласованию)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2B4470" w:rsidRPr="005410F4" w:rsidRDefault="002B4470" w:rsidP="009D3469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2019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2022  г.</w:t>
            </w:r>
          </w:p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  <w:p w:rsidR="002B4470" w:rsidRPr="005410F4" w:rsidRDefault="002B4470" w:rsidP="00623A88">
            <w:pPr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2564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</w:tr>
      <w:tr w:rsidR="002B4470" w:rsidRPr="005410F4" w:rsidTr="009D3469">
        <w:trPr>
          <w:cantSplit/>
          <w:trHeight w:val="582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FD4CD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1.</w:t>
            </w:r>
            <w:r w:rsidR="00FD4CD5"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9</w:t>
            </w:r>
          </w:p>
        </w:tc>
        <w:tc>
          <w:tcPr>
            <w:tcW w:w="4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 xml:space="preserve">Информирование населения по вопросам легализации трудовых отношений, в том числе через публикации в средствах массовой информации, направленные на </w:t>
            </w:r>
            <w:proofErr w:type="spellStart"/>
            <w:r w:rsidRPr="005410F4">
              <w:rPr>
                <w:rFonts w:eastAsia="Times New Roman" w:cs="Arial"/>
                <w:sz w:val="24"/>
                <w:lang w:eastAsia="ru-RU"/>
              </w:rPr>
              <w:t>разьяснение</w:t>
            </w:r>
            <w:proofErr w:type="spellEnd"/>
            <w:r w:rsidRPr="005410F4">
              <w:rPr>
                <w:rFonts w:eastAsia="Times New Roman" w:cs="Arial"/>
                <w:sz w:val="24"/>
                <w:lang w:eastAsia="ru-RU"/>
              </w:rPr>
              <w:t xml:space="preserve"> работникам </w:t>
            </w:r>
            <w:proofErr w:type="spellStart"/>
            <w:r w:rsidRPr="005410F4">
              <w:rPr>
                <w:rFonts w:eastAsia="Times New Roman" w:cs="Arial"/>
                <w:sz w:val="24"/>
                <w:lang w:eastAsia="ru-RU"/>
              </w:rPr>
              <w:t>последжствий</w:t>
            </w:r>
            <w:proofErr w:type="spellEnd"/>
            <w:r w:rsidRPr="005410F4">
              <w:rPr>
                <w:rFonts w:eastAsia="Times New Roman" w:cs="Arial"/>
                <w:sz w:val="24"/>
                <w:lang w:eastAsia="ru-RU"/>
              </w:rPr>
              <w:t xml:space="preserve"> «теневой занятости»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5410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Администрация Кочкуровского муниципального района</w:t>
            </w:r>
          </w:p>
          <w:p w:rsidR="002B4470" w:rsidRPr="005410F4" w:rsidRDefault="002B4470" w:rsidP="005410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Отдел содействия занятости населения по Кочкуровскому району ГКУ РМ «Центр занятости населения Саранский»</w:t>
            </w:r>
            <w:r w:rsidR="00F9429E">
              <w:rPr>
                <w:rFonts w:eastAsia="Times New Roman" w:cs="Arial"/>
                <w:sz w:val="24"/>
                <w:lang w:eastAsia="ru-RU"/>
              </w:rPr>
              <w:t xml:space="preserve"> (по согласованию)</w:t>
            </w: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На постоянной основе в течени</w:t>
            </w:r>
            <w:proofErr w:type="gramStart"/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и</w:t>
            </w:r>
            <w:proofErr w:type="gramEnd"/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всего периода</w:t>
            </w:r>
          </w:p>
        </w:tc>
        <w:tc>
          <w:tcPr>
            <w:tcW w:w="2564" w:type="dxa"/>
            <w:gridSpan w:val="2"/>
            <w:vMerge w:val="restart"/>
            <w:tcBorders>
              <w:left w:val="single" w:sz="4" w:space="0" w:color="auto"/>
              <w:bottom w:val="nil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</w:tr>
      <w:tr w:rsidR="002B4470" w:rsidRPr="005410F4" w:rsidTr="009D3469">
        <w:trPr>
          <w:cantSplit/>
          <w:trHeight w:val="902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45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70" w:rsidRPr="005410F4" w:rsidRDefault="002B4470" w:rsidP="005410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4470" w:rsidRPr="005410F4" w:rsidRDefault="002B4470" w:rsidP="009D346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2019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2022  г.</w:t>
            </w:r>
          </w:p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256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</w:tr>
      <w:tr w:rsidR="002B4470" w:rsidRPr="005410F4" w:rsidTr="009D3469">
        <w:trPr>
          <w:cantSplit/>
          <w:trHeight w:val="368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FD4CD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1.1</w:t>
            </w:r>
            <w:r w:rsidR="00FD4CD5"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4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4"/>
                <w:lang w:eastAsia="ru-RU"/>
              </w:rPr>
            </w:pPr>
            <w:proofErr w:type="spellStart"/>
            <w:r w:rsidRPr="005410F4">
              <w:rPr>
                <w:rFonts w:eastAsia="Times New Roman" w:cs="Arial"/>
                <w:sz w:val="24"/>
                <w:lang w:eastAsia="ru-RU"/>
              </w:rPr>
              <w:t>Организаци</w:t>
            </w:r>
            <w:proofErr w:type="spellEnd"/>
            <w:r w:rsidRPr="005410F4">
              <w:rPr>
                <w:rFonts w:eastAsia="Times New Roman" w:cs="Arial"/>
                <w:sz w:val="24"/>
                <w:lang w:eastAsia="ru-RU"/>
              </w:rPr>
              <w:t xml:space="preserve"> работы телефонов доверия и «горячей линии</w:t>
            </w:r>
            <w:r w:rsidR="0008293B">
              <w:rPr>
                <w:rFonts w:eastAsia="Times New Roman" w:cs="Arial"/>
                <w:sz w:val="24"/>
                <w:lang w:eastAsia="ru-RU"/>
              </w:rPr>
              <w:t>» по выплате заработной платы «</w:t>
            </w:r>
            <w:r w:rsidRPr="005410F4">
              <w:rPr>
                <w:rFonts w:eastAsia="Times New Roman" w:cs="Arial"/>
                <w:sz w:val="24"/>
                <w:lang w:eastAsia="ru-RU"/>
              </w:rPr>
              <w:t xml:space="preserve">в </w:t>
            </w:r>
            <w:r w:rsidRPr="005410F4">
              <w:rPr>
                <w:rFonts w:eastAsia="Times New Roman" w:cs="Arial"/>
                <w:sz w:val="24"/>
                <w:lang w:eastAsia="ru-RU"/>
              </w:rPr>
              <w:lastRenderedPageBreak/>
              <w:t xml:space="preserve">конвертах» </w:t>
            </w:r>
            <w:r w:rsidR="0008293B">
              <w:rPr>
                <w:rFonts w:eastAsia="Times New Roman" w:cs="Arial"/>
                <w:sz w:val="24"/>
                <w:lang w:eastAsia="ru-RU"/>
              </w:rPr>
              <w:t>и задолженности по выплате зараб</w:t>
            </w:r>
            <w:r w:rsidRPr="005410F4">
              <w:rPr>
                <w:rFonts w:eastAsia="Times New Roman" w:cs="Arial"/>
                <w:sz w:val="24"/>
                <w:lang w:eastAsia="ru-RU"/>
              </w:rPr>
              <w:t>отной платы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5410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lastRenderedPageBreak/>
              <w:t>Администрация Кочкуровского муниципального района</w:t>
            </w:r>
          </w:p>
          <w:p w:rsidR="002B4470" w:rsidRPr="005410F4" w:rsidRDefault="002B4470" w:rsidP="005410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На постоянной основе в течени</w:t>
            </w:r>
            <w:proofErr w:type="gramStart"/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и</w:t>
            </w:r>
            <w:proofErr w:type="gramEnd"/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всего периода</w:t>
            </w:r>
          </w:p>
        </w:tc>
        <w:tc>
          <w:tcPr>
            <w:tcW w:w="256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</w:tr>
      <w:tr w:rsidR="002B4470" w:rsidRPr="005410F4" w:rsidTr="009D3469">
        <w:trPr>
          <w:gridAfter w:val="1"/>
          <w:wAfter w:w="15" w:type="dxa"/>
          <w:cantSplit/>
          <w:trHeight w:val="678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45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70" w:rsidRPr="005410F4" w:rsidRDefault="002B4470" w:rsidP="005410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4470" w:rsidRPr="005410F4" w:rsidRDefault="002B4470" w:rsidP="009D346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2019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2022  г.</w:t>
            </w:r>
          </w:p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25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</w:tr>
      <w:tr w:rsidR="002B4470" w:rsidRPr="005410F4" w:rsidTr="009D3469">
        <w:trPr>
          <w:gridAfter w:val="1"/>
          <w:wAfter w:w="15" w:type="dxa"/>
          <w:cantSplit/>
          <w:trHeight w:val="39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C6316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lastRenderedPageBreak/>
              <w:t>1.1</w:t>
            </w:r>
            <w:r w:rsidR="00FD4CD5"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4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 xml:space="preserve">Работа межведомственной </w:t>
            </w:r>
            <w:proofErr w:type="spellStart"/>
            <w:r w:rsidRPr="005410F4">
              <w:rPr>
                <w:rFonts w:eastAsia="Times New Roman" w:cs="Arial"/>
                <w:sz w:val="24"/>
                <w:lang w:eastAsia="ru-RU"/>
              </w:rPr>
              <w:t>комисии</w:t>
            </w:r>
            <w:proofErr w:type="spellEnd"/>
            <w:r w:rsidRPr="005410F4">
              <w:rPr>
                <w:rFonts w:eastAsia="Times New Roman" w:cs="Arial"/>
                <w:sz w:val="24"/>
                <w:lang w:eastAsia="ru-RU"/>
              </w:rPr>
              <w:t xml:space="preserve"> (рабочей группы) по снижению неформальной занятости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5410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Администрация Кочкуровского муниципального района</w:t>
            </w:r>
          </w:p>
          <w:p w:rsidR="002B4470" w:rsidRPr="005410F4" w:rsidRDefault="002B4470" w:rsidP="005410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На постоянной основе в течени</w:t>
            </w:r>
            <w:proofErr w:type="gramStart"/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и</w:t>
            </w:r>
            <w:proofErr w:type="gramEnd"/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всего периода</w:t>
            </w: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</w:tr>
      <w:tr w:rsidR="002B4470" w:rsidRPr="005410F4" w:rsidTr="009D3469">
        <w:trPr>
          <w:gridAfter w:val="1"/>
          <w:wAfter w:w="15" w:type="dxa"/>
          <w:cantSplit/>
          <w:trHeight w:val="319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45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70" w:rsidRPr="005410F4" w:rsidRDefault="002B4470" w:rsidP="005410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4470" w:rsidRPr="005410F4" w:rsidRDefault="002B4470" w:rsidP="009D346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2019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4470" w:rsidRPr="005410F4" w:rsidRDefault="002B4470" w:rsidP="009D346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2022  г.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</w:tr>
      <w:tr w:rsidR="002B4470" w:rsidRPr="005410F4" w:rsidTr="009D3469">
        <w:trPr>
          <w:gridAfter w:val="1"/>
          <w:wAfter w:w="15" w:type="dxa"/>
          <w:cantSplit/>
          <w:trHeight w:val="326"/>
        </w:trPr>
        <w:tc>
          <w:tcPr>
            <w:tcW w:w="151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4470" w:rsidRPr="005410F4" w:rsidRDefault="002B4470" w:rsidP="005410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4"/>
                <w:lang w:eastAsia="ru-RU"/>
              </w:rPr>
            </w:pPr>
            <w:r w:rsidRPr="005410F4">
              <w:rPr>
                <w:rFonts w:eastAsia="Times New Roman" w:cs="Arial"/>
                <w:b/>
                <w:sz w:val="24"/>
                <w:lang w:eastAsia="ru-RU"/>
              </w:rPr>
              <w:t>2.Укрепление института семьи</w:t>
            </w:r>
          </w:p>
        </w:tc>
      </w:tr>
      <w:tr w:rsidR="002B4470" w:rsidRPr="005410F4" w:rsidTr="009D3469">
        <w:trPr>
          <w:gridAfter w:val="1"/>
          <w:wAfter w:w="15" w:type="dxa"/>
          <w:cantSplit/>
          <w:trHeight w:val="694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2.1</w:t>
            </w:r>
          </w:p>
          <w:p w:rsidR="002B4470" w:rsidRPr="005410F4" w:rsidRDefault="002B4470" w:rsidP="00623A88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4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cs="Arial"/>
                <w:sz w:val="24"/>
              </w:rPr>
              <w:t>Выявление семей группы риска и оказание им комплексной адресной помощи (материальная, психологическая, правовая)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29E" w:rsidRDefault="002B4470" w:rsidP="005410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cs="Arial"/>
                <w:sz w:val="24"/>
              </w:rPr>
              <w:t>ГКУ «Социальная защита населе</w:t>
            </w:r>
            <w:r w:rsidR="00F9429E">
              <w:rPr>
                <w:rFonts w:cs="Arial"/>
                <w:sz w:val="24"/>
              </w:rPr>
              <w:t xml:space="preserve">ния по Кочкуровскому району РМ </w:t>
            </w:r>
            <w:r w:rsidR="00F9429E">
              <w:rPr>
                <w:rFonts w:eastAsia="Times New Roman" w:cs="Arial"/>
                <w:sz w:val="24"/>
                <w:lang w:eastAsia="ru-RU"/>
              </w:rPr>
              <w:t xml:space="preserve"> </w:t>
            </w:r>
          </w:p>
          <w:p w:rsidR="002B4470" w:rsidRPr="005410F4" w:rsidRDefault="00F9429E" w:rsidP="005410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eastAsia="Times New Roman" w:cs="Arial"/>
                <w:sz w:val="24"/>
                <w:lang w:eastAsia="ru-RU"/>
              </w:rPr>
              <w:t>(по согласованию)</w:t>
            </w:r>
          </w:p>
          <w:p w:rsidR="00F9429E" w:rsidRDefault="002B4470" w:rsidP="005410F4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5410F4">
              <w:rPr>
                <w:rFonts w:cs="Arial"/>
                <w:sz w:val="24"/>
              </w:rPr>
              <w:t>Администрация Коч</w:t>
            </w:r>
            <w:r w:rsidR="00F9429E">
              <w:rPr>
                <w:rFonts w:cs="Arial"/>
                <w:sz w:val="24"/>
              </w:rPr>
              <w:t>куровского муниципального района</w:t>
            </w:r>
          </w:p>
          <w:p w:rsidR="002B4470" w:rsidRPr="005410F4" w:rsidRDefault="002B4470" w:rsidP="005410F4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В течени</w:t>
            </w:r>
            <w:proofErr w:type="gramStart"/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и</w:t>
            </w:r>
            <w:proofErr w:type="gramEnd"/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всего периода реализации программы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B4470" w:rsidRPr="005410F4" w:rsidRDefault="002B4470" w:rsidP="00023D35">
            <w:pPr>
              <w:suppressAutoHyphens w:val="0"/>
              <w:autoSpaceDE w:val="0"/>
              <w:autoSpaceDN w:val="0"/>
              <w:adjustRightInd w:val="0"/>
              <w:rPr>
                <w:rFonts w:cs="Arial"/>
                <w:color w:val="000000"/>
                <w:sz w:val="24"/>
              </w:rPr>
            </w:pPr>
            <w:r w:rsidRPr="005410F4">
              <w:rPr>
                <w:rFonts w:cs="Arial"/>
                <w:color w:val="000000"/>
                <w:sz w:val="24"/>
              </w:rPr>
              <w:t>Укрепление социальной значимости семьи как основного общественного института;</w:t>
            </w:r>
          </w:p>
          <w:p w:rsidR="002B4470" w:rsidRPr="005410F4" w:rsidRDefault="002B4470" w:rsidP="00023D35">
            <w:pPr>
              <w:suppressAutoHyphens w:val="0"/>
              <w:autoSpaceDE w:val="0"/>
              <w:autoSpaceDN w:val="0"/>
              <w:adjustRightInd w:val="0"/>
              <w:rPr>
                <w:rStyle w:val="a6"/>
                <w:rFonts w:cs="Arial"/>
                <w:b w:val="0"/>
                <w:color w:val="000000"/>
                <w:sz w:val="24"/>
              </w:rPr>
            </w:pPr>
            <w:r w:rsidRPr="005410F4">
              <w:rPr>
                <w:rStyle w:val="a6"/>
                <w:rFonts w:cs="Arial"/>
                <w:b w:val="0"/>
                <w:color w:val="000000"/>
                <w:sz w:val="24"/>
              </w:rPr>
              <w:t>координация усилий учреждений социальной направленности по реализации семейной политики;</w:t>
            </w:r>
          </w:p>
          <w:p w:rsidR="002B4470" w:rsidRPr="005410F4" w:rsidRDefault="002B4470" w:rsidP="00023D35">
            <w:pPr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</w:p>
        </w:tc>
      </w:tr>
      <w:tr w:rsidR="002B4470" w:rsidRPr="005410F4" w:rsidTr="009D3469">
        <w:trPr>
          <w:gridAfter w:val="1"/>
          <w:wAfter w:w="15" w:type="dxa"/>
          <w:cantSplit/>
          <w:trHeight w:val="629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45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autoSpaceDE w:val="0"/>
              <w:autoSpaceDN w:val="0"/>
              <w:adjustRightInd w:val="0"/>
              <w:jc w:val="both"/>
              <w:rPr>
                <w:rFonts w:cs="Arial"/>
                <w:sz w:val="24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5410F4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4470" w:rsidRPr="005410F4" w:rsidRDefault="002B4470" w:rsidP="009D3469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2019г.</w:t>
            </w:r>
          </w:p>
        </w:tc>
        <w:tc>
          <w:tcPr>
            <w:tcW w:w="1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4470" w:rsidRPr="005410F4" w:rsidRDefault="002B4470" w:rsidP="009D3469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2022 г.</w:t>
            </w: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2B4470" w:rsidRPr="005410F4" w:rsidRDefault="002B4470" w:rsidP="00023D35">
            <w:pPr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</w:p>
        </w:tc>
      </w:tr>
      <w:tr w:rsidR="002B4470" w:rsidRPr="005410F4" w:rsidTr="009D3469">
        <w:trPr>
          <w:gridAfter w:val="1"/>
          <w:wAfter w:w="15" w:type="dxa"/>
          <w:cantSplit/>
          <w:trHeight w:val="72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F262E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2.2</w:t>
            </w:r>
          </w:p>
        </w:tc>
        <w:tc>
          <w:tcPr>
            <w:tcW w:w="4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cs="Arial"/>
                <w:sz w:val="24"/>
              </w:rPr>
              <w:t>Проведение благотворительных  акций по сбору денежных сре</w:t>
            </w:r>
            <w:proofErr w:type="gramStart"/>
            <w:r w:rsidRPr="005410F4">
              <w:rPr>
                <w:rFonts w:cs="Arial"/>
                <w:sz w:val="24"/>
              </w:rPr>
              <w:t>дств дл</w:t>
            </w:r>
            <w:proofErr w:type="gramEnd"/>
            <w:r w:rsidRPr="005410F4">
              <w:rPr>
                <w:rFonts w:cs="Arial"/>
                <w:sz w:val="24"/>
              </w:rPr>
              <w:t>я малоимущих семей с детьми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5410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5410F4">
              <w:rPr>
                <w:rFonts w:cs="Arial"/>
                <w:sz w:val="24"/>
              </w:rPr>
              <w:t xml:space="preserve">Администрация Кочкуровского </w:t>
            </w:r>
            <w:proofErr w:type="gramStart"/>
            <w:r w:rsidRPr="005410F4">
              <w:rPr>
                <w:rFonts w:cs="Arial"/>
                <w:sz w:val="24"/>
              </w:rPr>
              <w:t>муниципального</w:t>
            </w:r>
            <w:proofErr w:type="gramEnd"/>
            <w:r w:rsidRPr="005410F4">
              <w:rPr>
                <w:rFonts w:cs="Arial"/>
                <w:sz w:val="24"/>
              </w:rPr>
              <w:t xml:space="preserve"> районе</w:t>
            </w:r>
          </w:p>
          <w:p w:rsidR="00F9429E" w:rsidRDefault="002B4470" w:rsidP="005410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5410F4">
              <w:rPr>
                <w:rFonts w:cs="Arial"/>
                <w:sz w:val="24"/>
              </w:rPr>
              <w:t>ГКУ «Социальная защита населения по Кочкуровскому району РМ</w:t>
            </w:r>
            <w:r w:rsidR="00F9429E">
              <w:rPr>
                <w:rFonts w:cs="Arial"/>
                <w:sz w:val="24"/>
              </w:rPr>
              <w:t>»</w:t>
            </w:r>
          </w:p>
          <w:p w:rsidR="002B4470" w:rsidRPr="005410F4" w:rsidRDefault="00F9429E" w:rsidP="005410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>
              <w:rPr>
                <w:rFonts w:eastAsia="Times New Roman" w:cs="Arial"/>
                <w:sz w:val="24"/>
                <w:lang w:eastAsia="ru-RU"/>
              </w:rPr>
              <w:t>(по согласованию)</w:t>
            </w: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70" w:rsidRPr="005410F4" w:rsidRDefault="002B4470" w:rsidP="006443E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В течени</w:t>
            </w:r>
            <w:proofErr w:type="gramStart"/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и</w:t>
            </w:r>
            <w:proofErr w:type="gramEnd"/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всего периода реализации программы</w:t>
            </w: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2B4470" w:rsidRPr="005410F4" w:rsidRDefault="002B4470" w:rsidP="00023D35">
            <w:pPr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</w:p>
        </w:tc>
      </w:tr>
      <w:tr w:rsidR="002B4470" w:rsidRPr="005410F4" w:rsidTr="009D3469">
        <w:trPr>
          <w:gridAfter w:val="1"/>
          <w:wAfter w:w="15" w:type="dxa"/>
          <w:cantSplit/>
          <w:trHeight w:val="43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45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Arial"/>
                <w:sz w:val="24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70" w:rsidRPr="005410F4" w:rsidRDefault="002B4470" w:rsidP="005410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70" w:rsidRPr="005410F4" w:rsidRDefault="002B4470" w:rsidP="009D3469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2019 г.</w:t>
            </w:r>
          </w:p>
        </w:tc>
        <w:tc>
          <w:tcPr>
            <w:tcW w:w="1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70" w:rsidRPr="005410F4" w:rsidRDefault="002B4470" w:rsidP="009D3469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2022 г.</w:t>
            </w: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2B4470" w:rsidRPr="005410F4" w:rsidRDefault="002B4470" w:rsidP="00023D35">
            <w:pPr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</w:p>
        </w:tc>
      </w:tr>
      <w:tr w:rsidR="002B4470" w:rsidRPr="005410F4" w:rsidTr="009D3469">
        <w:trPr>
          <w:gridAfter w:val="1"/>
          <w:wAfter w:w="15" w:type="dxa"/>
          <w:cantSplit/>
          <w:trHeight w:val="35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F262E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2.3</w:t>
            </w:r>
          </w:p>
        </w:tc>
        <w:tc>
          <w:tcPr>
            <w:tcW w:w="4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Arial"/>
                <w:sz w:val="24"/>
              </w:rPr>
            </w:pPr>
            <w:r w:rsidRPr="005410F4">
              <w:rPr>
                <w:rFonts w:cs="Arial"/>
                <w:sz w:val="24"/>
              </w:rPr>
              <w:t>Организация и проведение круглых столов по проблемам  многодетных семей, молодых семей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5410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5410F4">
              <w:rPr>
                <w:rFonts w:cs="Arial"/>
                <w:sz w:val="24"/>
              </w:rPr>
              <w:t>Администрация Кочкуровского муниципального района</w:t>
            </w:r>
          </w:p>
          <w:p w:rsidR="002B4470" w:rsidRPr="005410F4" w:rsidRDefault="002B4470" w:rsidP="005410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ГБУЗ РМ «Кочкуровская поликлиника»</w:t>
            </w:r>
            <w:r w:rsidR="00F9429E">
              <w:rPr>
                <w:rFonts w:eastAsia="Times New Roman" w:cs="Arial"/>
                <w:sz w:val="24"/>
                <w:lang w:eastAsia="ru-RU"/>
              </w:rPr>
              <w:t xml:space="preserve"> (по согласованию)</w:t>
            </w: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4470" w:rsidRPr="005410F4" w:rsidRDefault="002B4470" w:rsidP="005F58A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Ежегодно (Июль)</w:t>
            </w: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2B4470" w:rsidRPr="005410F4" w:rsidRDefault="002B4470" w:rsidP="005F58A0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</w:p>
        </w:tc>
      </w:tr>
      <w:tr w:rsidR="002B4470" w:rsidRPr="005410F4" w:rsidTr="009D3469">
        <w:trPr>
          <w:gridAfter w:val="1"/>
          <w:wAfter w:w="15" w:type="dxa"/>
          <w:cantSplit/>
          <w:trHeight w:val="493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45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Arial"/>
                <w:sz w:val="24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70" w:rsidRPr="005410F4" w:rsidRDefault="002B4470" w:rsidP="005410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4470" w:rsidRPr="005410F4" w:rsidRDefault="002B4470" w:rsidP="009D3469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2019 г.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4470" w:rsidRPr="005410F4" w:rsidRDefault="002B4470" w:rsidP="009D3469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20</w:t>
            </w: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22 </w:t>
            </w:r>
            <w:r w:rsidRPr="005410F4">
              <w:rPr>
                <w:rFonts w:eastAsia="Times New Roman" w:cs="Arial"/>
                <w:sz w:val="24"/>
                <w:lang w:eastAsia="ru-RU"/>
              </w:rPr>
              <w:t>г.</w:t>
            </w: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2B4470" w:rsidRPr="005410F4" w:rsidRDefault="002B4470" w:rsidP="005F58A0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</w:p>
        </w:tc>
      </w:tr>
      <w:tr w:rsidR="002B4470" w:rsidRPr="005410F4" w:rsidTr="009D3469">
        <w:trPr>
          <w:gridAfter w:val="1"/>
          <w:wAfter w:w="15" w:type="dxa"/>
          <w:cantSplit/>
          <w:trHeight w:val="378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F262E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2.4</w:t>
            </w:r>
          </w:p>
        </w:tc>
        <w:tc>
          <w:tcPr>
            <w:tcW w:w="4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Развитие разнообразных форм работы с родителями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5410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МКУ «ЦИМ и ТОМУ» Кочкуровского муниципального района</w:t>
            </w: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В течени</w:t>
            </w:r>
            <w:proofErr w:type="gramStart"/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и</w:t>
            </w:r>
            <w:proofErr w:type="gramEnd"/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всего периода</w:t>
            </w:r>
          </w:p>
        </w:tc>
        <w:tc>
          <w:tcPr>
            <w:tcW w:w="2549" w:type="dxa"/>
            <w:vMerge w:val="restart"/>
            <w:tcBorders>
              <w:top w:val="nil"/>
              <w:left w:val="single" w:sz="4" w:space="0" w:color="auto"/>
            </w:tcBorders>
          </w:tcPr>
          <w:p w:rsidR="002B4470" w:rsidRPr="005410F4" w:rsidRDefault="002B4470" w:rsidP="00D063A7">
            <w:pPr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Style w:val="a6"/>
                <w:rFonts w:cs="Arial"/>
                <w:b w:val="0"/>
                <w:color w:val="000000"/>
                <w:sz w:val="24"/>
              </w:rPr>
              <w:t xml:space="preserve">профилактика </w:t>
            </w:r>
          </w:p>
          <w:p w:rsidR="002B4470" w:rsidRPr="005410F4" w:rsidRDefault="002B4470" w:rsidP="00D063A7">
            <w:pPr>
              <w:suppressAutoHyphens w:val="0"/>
              <w:autoSpaceDE w:val="0"/>
              <w:autoSpaceDN w:val="0"/>
              <w:adjustRightInd w:val="0"/>
              <w:rPr>
                <w:rFonts w:cs="Arial"/>
                <w:color w:val="000000"/>
                <w:sz w:val="24"/>
              </w:rPr>
            </w:pPr>
            <w:r w:rsidRPr="005410F4">
              <w:rPr>
                <w:rStyle w:val="a6"/>
                <w:rFonts w:cs="Arial"/>
                <w:b w:val="0"/>
                <w:color w:val="000000"/>
                <w:sz w:val="24"/>
              </w:rPr>
              <w:t xml:space="preserve">социального </w:t>
            </w:r>
            <w:proofErr w:type="spellStart"/>
            <w:r w:rsidRPr="005410F4">
              <w:rPr>
                <w:rStyle w:val="a6"/>
                <w:rFonts w:cs="Arial"/>
                <w:b w:val="0"/>
                <w:color w:val="000000"/>
                <w:sz w:val="24"/>
              </w:rPr>
              <w:t>сиротства</w:t>
            </w:r>
            <w:proofErr w:type="gramStart"/>
            <w:r w:rsidRPr="005410F4">
              <w:rPr>
                <w:rStyle w:val="a6"/>
                <w:rFonts w:cs="Arial"/>
                <w:b w:val="0"/>
                <w:color w:val="000000"/>
                <w:sz w:val="24"/>
              </w:rPr>
              <w:t>,о</w:t>
            </w:r>
            <w:proofErr w:type="gramEnd"/>
            <w:r w:rsidRPr="005410F4">
              <w:rPr>
                <w:rStyle w:val="a6"/>
                <w:rFonts w:cs="Arial"/>
                <w:b w:val="0"/>
                <w:color w:val="000000"/>
                <w:sz w:val="24"/>
              </w:rPr>
              <w:t>беспечение</w:t>
            </w:r>
            <w:proofErr w:type="spellEnd"/>
            <w:r w:rsidRPr="005410F4">
              <w:rPr>
                <w:rStyle w:val="a6"/>
                <w:rFonts w:cs="Arial"/>
                <w:b w:val="0"/>
                <w:color w:val="000000"/>
                <w:sz w:val="24"/>
              </w:rPr>
              <w:t xml:space="preserve"> преимущественного воспитания в семейных условиях детей-сирот и детей, оставшихся без</w:t>
            </w:r>
            <w:r w:rsidRPr="005410F4">
              <w:rPr>
                <w:rStyle w:val="apple-converted-space"/>
                <w:rFonts w:cs="Arial"/>
                <w:bCs/>
                <w:color w:val="000000"/>
                <w:sz w:val="24"/>
              </w:rPr>
              <w:t> </w:t>
            </w:r>
            <w:r w:rsidRPr="005410F4">
              <w:rPr>
                <w:rFonts w:cs="Arial"/>
                <w:color w:val="000000"/>
                <w:sz w:val="24"/>
              </w:rPr>
              <w:t>попечения родителей.</w:t>
            </w:r>
          </w:p>
          <w:p w:rsidR="00D83B97" w:rsidRPr="005410F4" w:rsidRDefault="00D83B97" w:rsidP="00D063A7">
            <w:pPr>
              <w:suppressAutoHyphens w:val="0"/>
              <w:autoSpaceDE w:val="0"/>
              <w:autoSpaceDN w:val="0"/>
              <w:adjustRightInd w:val="0"/>
              <w:rPr>
                <w:rFonts w:cs="Arial"/>
                <w:color w:val="000000"/>
                <w:sz w:val="24"/>
              </w:rPr>
            </w:pPr>
          </w:p>
          <w:p w:rsidR="00D83B97" w:rsidRPr="005410F4" w:rsidRDefault="00D83B97" w:rsidP="00D063A7">
            <w:pPr>
              <w:suppressAutoHyphens w:val="0"/>
              <w:autoSpaceDE w:val="0"/>
              <w:autoSpaceDN w:val="0"/>
              <w:adjustRightInd w:val="0"/>
              <w:rPr>
                <w:rFonts w:cs="Arial"/>
                <w:color w:val="000000"/>
                <w:sz w:val="24"/>
              </w:rPr>
            </w:pPr>
          </w:p>
          <w:p w:rsidR="00D83B97" w:rsidRPr="005410F4" w:rsidRDefault="00D83B97" w:rsidP="00D063A7">
            <w:pPr>
              <w:suppressAutoHyphens w:val="0"/>
              <w:autoSpaceDE w:val="0"/>
              <w:autoSpaceDN w:val="0"/>
              <w:adjustRightInd w:val="0"/>
              <w:rPr>
                <w:rFonts w:cs="Arial"/>
                <w:color w:val="000000"/>
                <w:sz w:val="24"/>
              </w:rPr>
            </w:pPr>
          </w:p>
          <w:p w:rsidR="00D83B97" w:rsidRPr="005410F4" w:rsidRDefault="00D83B97" w:rsidP="00D063A7">
            <w:pPr>
              <w:suppressAutoHyphens w:val="0"/>
              <w:autoSpaceDE w:val="0"/>
              <w:autoSpaceDN w:val="0"/>
              <w:adjustRightInd w:val="0"/>
              <w:rPr>
                <w:rFonts w:cs="Arial"/>
                <w:color w:val="000000"/>
                <w:sz w:val="24"/>
              </w:rPr>
            </w:pPr>
          </w:p>
          <w:p w:rsidR="00D83B97" w:rsidRPr="005410F4" w:rsidRDefault="00D83B97" w:rsidP="00D063A7">
            <w:pPr>
              <w:suppressAutoHyphens w:val="0"/>
              <w:autoSpaceDE w:val="0"/>
              <w:autoSpaceDN w:val="0"/>
              <w:adjustRightInd w:val="0"/>
              <w:rPr>
                <w:rFonts w:cs="Arial"/>
                <w:color w:val="000000"/>
                <w:sz w:val="24"/>
              </w:rPr>
            </w:pPr>
          </w:p>
          <w:p w:rsidR="00D83B97" w:rsidRPr="005410F4" w:rsidRDefault="00D83B97" w:rsidP="00D063A7">
            <w:pPr>
              <w:suppressAutoHyphens w:val="0"/>
              <w:autoSpaceDE w:val="0"/>
              <w:autoSpaceDN w:val="0"/>
              <w:adjustRightInd w:val="0"/>
              <w:rPr>
                <w:rFonts w:cs="Arial"/>
                <w:color w:val="000000"/>
                <w:sz w:val="24"/>
              </w:rPr>
            </w:pPr>
          </w:p>
          <w:p w:rsidR="00D83B97" w:rsidRPr="005410F4" w:rsidRDefault="00D83B97" w:rsidP="00D063A7">
            <w:pPr>
              <w:suppressAutoHyphens w:val="0"/>
              <w:autoSpaceDE w:val="0"/>
              <w:autoSpaceDN w:val="0"/>
              <w:adjustRightInd w:val="0"/>
              <w:rPr>
                <w:rFonts w:cs="Arial"/>
                <w:color w:val="000000"/>
                <w:sz w:val="24"/>
              </w:rPr>
            </w:pPr>
          </w:p>
          <w:p w:rsidR="00D83B97" w:rsidRPr="005410F4" w:rsidRDefault="00D83B97" w:rsidP="00D063A7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</w:p>
        </w:tc>
      </w:tr>
      <w:tr w:rsidR="002B4470" w:rsidRPr="005410F4" w:rsidTr="009D3469">
        <w:trPr>
          <w:gridAfter w:val="1"/>
          <w:wAfter w:w="15" w:type="dxa"/>
          <w:cantSplit/>
          <w:trHeight w:val="307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45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70" w:rsidRPr="005410F4" w:rsidRDefault="002B4470" w:rsidP="005410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4470" w:rsidRPr="005410F4" w:rsidRDefault="002B4470" w:rsidP="009D346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2019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D063A7">
            <w:pPr>
              <w:suppressAutoHyphens w:val="0"/>
              <w:autoSpaceDE w:val="0"/>
              <w:autoSpaceDN w:val="0"/>
              <w:adjustRightInd w:val="0"/>
              <w:rPr>
                <w:rFonts w:cs="Arial"/>
                <w:color w:val="000000"/>
                <w:sz w:val="24"/>
              </w:rPr>
            </w:pPr>
          </w:p>
          <w:p w:rsidR="00D83B97" w:rsidRPr="005410F4" w:rsidRDefault="00D83B97" w:rsidP="00D063A7">
            <w:pPr>
              <w:suppressAutoHyphens w:val="0"/>
              <w:autoSpaceDE w:val="0"/>
              <w:autoSpaceDN w:val="0"/>
              <w:adjustRightInd w:val="0"/>
              <w:rPr>
                <w:rFonts w:cs="Arial"/>
                <w:color w:val="000000"/>
                <w:sz w:val="24"/>
              </w:rPr>
            </w:pPr>
          </w:p>
          <w:p w:rsidR="00D83B97" w:rsidRPr="005410F4" w:rsidRDefault="00D83B97" w:rsidP="00D063A7">
            <w:pPr>
              <w:suppressAutoHyphens w:val="0"/>
              <w:autoSpaceDE w:val="0"/>
              <w:autoSpaceDN w:val="0"/>
              <w:adjustRightInd w:val="0"/>
              <w:rPr>
                <w:rFonts w:cs="Arial"/>
                <w:color w:val="000000"/>
                <w:sz w:val="24"/>
              </w:rPr>
            </w:pPr>
          </w:p>
          <w:p w:rsidR="00D83B97" w:rsidRPr="005410F4" w:rsidRDefault="00D83B97" w:rsidP="00D063A7">
            <w:pPr>
              <w:suppressAutoHyphens w:val="0"/>
              <w:autoSpaceDE w:val="0"/>
              <w:autoSpaceDN w:val="0"/>
              <w:adjustRightInd w:val="0"/>
              <w:rPr>
                <w:rFonts w:cs="Arial"/>
                <w:color w:val="000000"/>
                <w:sz w:val="24"/>
              </w:rPr>
            </w:pPr>
          </w:p>
          <w:p w:rsidR="00D83B97" w:rsidRPr="005410F4" w:rsidRDefault="00D83B97" w:rsidP="00D063A7">
            <w:pPr>
              <w:suppressAutoHyphens w:val="0"/>
              <w:autoSpaceDE w:val="0"/>
              <w:autoSpaceDN w:val="0"/>
              <w:adjustRightInd w:val="0"/>
              <w:rPr>
                <w:rFonts w:cs="Arial"/>
                <w:color w:val="000000"/>
                <w:sz w:val="24"/>
              </w:rPr>
            </w:pPr>
          </w:p>
          <w:p w:rsidR="002B4470" w:rsidRPr="005410F4" w:rsidRDefault="002B4470" w:rsidP="00D063A7">
            <w:pPr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2022 г.</w:t>
            </w:r>
          </w:p>
        </w:tc>
        <w:tc>
          <w:tcPr>
            <w:tcW w:w="2549" w:type="dxa"/>
            <w:vMerge/>
            <w:tcBorders>
              <w:top w:val="nil"/>
              <w:left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</w:tr>
      <w:tr w:rsidR="002B4470" w:rsidRPr="005410F4" w:rsidTr="009D3469">
        <w:trPr>
          <w:gridAfter w:val="1"/>
          <w:wAfter w:w="15" w:type="dxa"/>
          <w:cantSplit/>
          <w:trHeight w:val="20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F262E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2.5</w:t>
            </w:r>
          </w:p>
        </w:tc>
        <w:tc>
          <w:tcPr>
            <w:tcW w:w="4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Проведение мониторинга соблюдения прав детей-сирот и детей, оставшихся без попечения родителей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5410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МКУ «ЦИМ и ТОМУ» Кочкуровского муниципального района</w:t>
            </w: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В течени</w:t>
            </w:r>
            <w:proofErr w:type="gramStart"/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и</w:t>
            </w:r>
            <w:proofErr w:type="gramEnd"/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всего периода</w:t>
            </w: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</w:tr>
      <w:tr w:rsidR="002B4470" w:rsidRPr="005410F4" w:rsidTr="009D3469">
        <w:trPr>
          <w:gridAfter w:val="1"/>
          <w:wAfter w:w="15" w:type="dxa"/>
          <w:cantSplit/>
          <w:trHeight w:val="367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45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70" w:rsidRPr="005410F4" w:rsidRDefault="002B4470" w:rsidP="005410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4470" w:rsidRPr="005410F4" w:rsidRDefault="002B4470" w:rsidP="009D346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2019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4470" w:rsidRPr="005410F4" w:rsidRDefault="002B4470" w:rsidP="009D346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2022 г.</w:t>
            </w: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</w:tr>
      <w:tr w:rsidR="002B4470" w:rsidRPr="005410F4" w:rsidTr="009D3469">
        <w:trPr>
          <w:gridAfter w:val="1"/>
          <w:wAfter w:w="15" w:type="dxa"/>
          <w:cantSplit/>
          <w:trHeight w:val="29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F262E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2.6</w:t>
            </w:r>
          </w:p>
        </w:tc>
        <w:tc>
          <w:tcPr>
            <w:tcW w:w="4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 xml:space="preserve">Обеспечение работы государственного банка данных о </w:t>
            </w:r>
            <w:r w:rsidRPr="005410F4">
              <w:rPr>
                <w:rFonts w:eastAsia="Times New Roman" w:cs="Arial"/>
                <w:sz w:val="24"/>
                <w:lang w:eastAsia="ru-RU"/>
              </w:rPr>
              <w:lastRenderedPageBreak/>
              <w:t>детях, оставшихся без попечения родителей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5410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lastRenderedPageBreak/>
              <w:t>МКУ «ЦИМ и ТОМУ» Кочкуровского муниципального района</w:t>
            </w:r>
          </w:p>
          <w:p w:rsidR="002B4470" w:rsidRPr="005410F4" w:rsidRDefault="002B4470" w:rsidP="005410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lastRenderedPageBreak/>
              <w:t>В течени</w:t>
            </w:r>
            <w:proofErr w:type="gramStart"/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и</w:t>
            </w:r>
            <w:proofErr w:type="gramEnd"/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всего периода</w:t>
            </w: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</w:tr>
      <w:tr w:rsidR="002B4470" w:rsidRPr="005410F4" w:rsidTr="009D3469">
        <w:trPr>
          <w:gridAfter w:val="1"/>
          <w:wAfter w:w="15" w:type="dxa"/>
          <w:cantSplit/>
          <w:trHeight w:val="523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45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70" w:rsidRPr="005410F4" w:rsidRDefault="002B4470" w:rsidP="005410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4470" w:rsidRPr="005410F4" w:rsidRDefault="002B4470" w:rsidP="009D346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2019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2022 г.</w:t>
            </w:r>
          </w:p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</w:tr>
      <w:tr w:rsidR="002B4470" w:rsidRPr="005410F4" w:rsidTr="009D3469">
        <w:trPr>
          <w:gridAfter w:val="1"/>
          <w:wAfter w:w="15" w:type="dxa"/>
          <w:cantSplit/>
          <w:trHeight w:val="41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F262E5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lastRenderedPageBreak/>
              <w:t>2.7</w:t>
            </w:r>
          </w:p>
        </w:tc>
        <w:tc>
          <w:tcPr>
            <w:tcW w:w="4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Подготовка и размещение в средствах массовой информации социальной рекламы по вопросам устройства детей, оставшихся без попечения родителей, на воспитание в семьи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5410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МКУ «ЦИМ и ТОМУ» Кочкуровского муниципального района</w:t>
            </w:r>
          </w:p>
          <w:p w:rsidR="002B4470" w:rsidRPr="005410F4" w:rsidRDefault="002B4470" w:rsidP="005410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  <w:p w:rsidR="002B4470" w:rsidRPr="005410F4" w:rsidRDefault="002B4470" w:rsidP="005410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  <w:p w:rsidR="002B4470" w:rsidRPr="005410F4" w:rsidRDefault="002B4470" w:rsidP="005410F4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4470" w:rsidRPr="005410F4" w:rsidRDefault="002B4470" w:rsidP="006443E6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В течени</w:t>
            </w:r>
            <w:proofErr w:type="gramStart"/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и</w:t>
            </w:r>
            <w:proofErr w:type="gramEnd"/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всего периода</w:t>
            </w: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</w:tr>
      <w:tr w:rsidR="002B4470" w:rsidRPr="005410F4" w:rsidTr="009D3469">
        <w:trPr>
          <w:gridAfter w:val="1"/>
          <w:wAfter w:w="15" w:type="dxa"/>
          <w:cantSplit/>
          <w:trHeight w:val="953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45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70" w:rsidRPr="005410F4" w:rsidRDefault="002B4470" w:rsidP="005410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4470" w:rsidRPr="005410F4" w:rsidRDefault="002B4470" w:rsidP="009D346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2019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4470" w:rsidRPr="005410F4" w:rsidRDefault="002B4470" w:rsidP="00CF53B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2022г.</w:t>
            </w:r>
          </w:p>
          <w:p w:rsidR="002B4470" w:rsidRPr="005410F4" w:rsidRDefault="002B4470" w:rsidP="00CF53BD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</w:tr>
      <w:tr w:rsidR="002B4470" w:rsidRPr="005410F4" w:rsidTr="009D3469">
        <w:trPr>
          <w:gridAfter w:val="1"/>
          <w:wAfter w:w="15" w:type="dxa"/>
          <w:cantSplit/>
          <w:trHeight w:val="318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F262E5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2.8</w:t>
            </w:r>
          </w:p>
        </w:tc>
        <w:tc>
          <w:tcPr>
            <w:tcW w:w="4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Организация и проведение заседаний «Клуба приемных родителей»</w:t>
            </w:r>
            <w:r w:rsidR="005410F4">
              <w:rPr>
                <w:rFonts w:eastAsia="Times New Roman" w:cs="Arial"/>
                <w:sz w:val="24"/>
                <w:lang w:eastAsia="ru-RU"/>
              </w:rPr>
              <w:t xml:space="preserve"> </w:t>
            </w:r>
            <w:r w:rsidRPr="005410F4">
              <w:rPr>
                <w:rFonts w:eastAsia="Times New Roman" w:cs="Arial"/>
                <w:sz w:val="24"/>
                <w:lang w:eastAsia="ru-RU"/>
              </w:rPr>
              <w:t>обсуждение актуальных вопросов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470" w:rsidRPr="005410F4" w:rsidRDefault="002B4470" w:rsidP="005410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МКУ «ЦИМ и ТОМУ» Кочкуровского муниципального района</w:t>
            </w: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4470" w:rsidRPr="005410F4" w:rsidRDefault="002B4470" w:rsidP="00CF53BD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Ежеквартально</w:t>
            </w: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</w:tr>
      <w:tr w:rsidR="002B4470" w:rsidRPr="005410F4" w:rsidTr="00D83B97">
        <w:trPr>
          <w:gridAfter w:val="1"/>
          <w:wAfter w:w="15" w:type="dxa"/>
          <w:cantSplit/>
          <w:trHeight w:val="73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45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70" w:rsidRPr="005410F4" w:rsidRDefault="002B4470" w:rsidP="00623A88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70" w:rsidRPr="005410F4" w:rsidRDefault="002B4470" w:rsidP="005410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4470" w:rsidRPr="005410F4" w:rsidRDefault="002B4470" w:rsidP="009D346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2019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4470" w:rsidRPr="005410F4" w:rsidRDefault="002B4470" w:rsidP="008202E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2022 г.</w:t>
            </w:r>
          </w:p>
          <w:p w:rsidR="002B4470" w:rsidRPr="005410F4" w:rsidRDefault="002B4470" w:rsidP="008202E5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B4470" w:rsidRPr="005410F4" w:rsidRDefault="002B4470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</w:tr>
      <w:tr w:rsidR="00D83B97" w:rsidRPr="005410F4" w:rsidTr="0096244F">
        <w:trPr>
          <w:gridAfter w:val="1"/>
          <w:wAfter w:w="15" w:type="dxa"/>
          <w:cantSplit/>
          <w:trHeight w:val="78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97" w:rsidRPr="005410F4" w:rsidRDefault="00D83B97" w:rsidP="00F262E5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2.9</w:t>
            </w:r>
          </w:p>
        </w:tc>
        <w:tc>
          <w:tcPr>
            <w:tcW w:w="4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97" w:rsidRPr="005410F4" w:rsidRDefault="00D83B97" w:rsidP="00C97BF2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Проведение мероприятий, направленных на развитие родительской общественности: родительских комитетов, Советов отцов в образовательных учреждениях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97" w:rsidRPr="005410F4" w:rsidRDefault="00D83B97" w:rsidP="005410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МКУ «ЦИМ и ТОМУ» Кочкуровского муниципального района, руководители общеобразовательных учреждений</w:t>
            </w: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8202E5">
            <w:pPr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По отдельному плану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  <w:p w:rsidR="00D83B97" w:rsidRPr="005410F4" w:rsidRDefault="00D83B97" w:rsidP="00D83B97">
            <w:pPr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Пропаганда активной жизненной позиции</w:t>
            </w:r>
          </w:p>
        </w:tc>
      </w:tr>
      <w:tr w:rsidR="00D83B97" w:rsidRPr="005410F4" w:rsidTr="00977486">
        <w:trPr>
          <w:gridAfter w:val="1"/>
          <w:wAfter w:w="15" w:type="dxa"/>
          <w:cantSplit/>
          <w:trHeight w:val="58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F262E5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45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C97BF2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5410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C97BF2">
            <w:pPr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2019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8202E5">
            <w:pPr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2022 г.</w:t>
            </w: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</w:tr>
      <w:tr w:rsidR="00D83B97" w:rsidRPr="005410F4" w:rsidTr="005410F4">
        <w:trPr>
          <w:gridAfter w:val="1"/>
          <w:wAfter w:w="15" w:type="dxa"/>
          <w:cantSplit/>
          <w:trHeight w:val="136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E80260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2.10</w:t>
            </w:r>
          </w:p>
        </w:tc>
        <w:tc>
          <w:tcPr>
            <w:tcW w:w="4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E80260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Проведение конференции Совета отцов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5410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МКУ «ЦИМ и ТОМУ» Кочкуровского муниципального района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E80260">
            <w:pPr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2019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E80260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2022 г.</w:t>
            </w:r>
          </w:p>
          <w:p w:rsidR="00D83B97" w:rsidRPr="005410F4" w:rsidRDefault="00D83B97" w:rsidP="00E80260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</w:p>
          <w:p w:rsidR="00D83B97" w:rsidRPr="005410F4" w:rsidRDefault="00D83B97" w:rsidP="00E80260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</w:p>
          <w:p w:rsidR="00D83B97" w:rsidRPr="005410F4" w:rsidRDefault="00D83B97" w:rsidP="00E80260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</w:p>
          <w:p w:rsidR="00D83B97" w:rsidRPr="005410F4" w:rsidRDefault="00D83B97" w:rsidP="00E80260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</w:p>
          <w:p w:rsidR="00D83B97" w:rsidRPr="005410F4" w:rsidRDefault="00D83B97" w:rsidP="00E80260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</w:p>
          <w:p w:rsidR="00D83B97" w:rsidRPr="005410F4" w:rsidRDefault="00D83B97" w:rsidP="00E80260">
            <w:pPr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</w:tr>
      <w:tr w:rsidR="00D83B97" w:rsidRPr="005410F4" w:rsidTr="00D83B97">
        <w:trPr>
          <w:gridAfter w:val="1"/>
          <w:wAfter w:w="15" w:type="dxa"/>
          <w:cantSplit/>
          <w:trHeight w:val="43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F262E5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2.11</w:t>
            </w:r>
          </w:p>
        </w:tc>
        <w:tc>
          <w:tcPr>
            <w:tcW w:w="4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Проведение Дней открытых дверей для родителей в образовательных учреждениях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29E" w:rsidRDefault="00F9429E" w:rsidP="005410F4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МКУ «ЦИМ и ТОМУ» Кочкуровского муниципального района</w:t>
            </w:r>
          </w:p>
          <w:p w:rsidR="00D83B97" w:rsidRPr="005410F4" w:rsidRDefault="00D83B97" w:rsidP="005410F4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Руководители общеобразовательных учреждений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9D3469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2019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8202E5">
            <w:pPr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2022 г.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</w:tr>
      <w:tr w:rsidR="00D83B97" w:rsidRPr="005410F4" w:rsidTr="00D83B97">
        <w:trPr>
          <w:gridAfter w:val="1"/>
          <w:wAfter w:w="15" w:type="dxa"/>
          <w:cantSplit/>
          <w:trHeight w:val="106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F262E5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2.12</w:t>
            </w:r>
          </w:p>
        </w:tc>
        <w:tc>
          <w:tcPr>
            <w:tcW w:w="4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Проведение конкурсов, мероприятий, акций, направленных на укрепление семейных ценностей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29E" w:rsidRDefault="00F9429E" w:rsidP="005410F4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МКУ «ЦИМ и ТОМУ» Кочкуровского муниципального района</w:t>
            </w:r>
          </w:p>
          <w:p w:rsidR="00D83B97" w:rsidRPr="005410F4" w:rsidRDefault="00D83B97" w:rsidP="005410F4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Руководители общеобразовательных учреждений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9D3469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2019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8202E5">
            <w:pPr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2022 г.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</w:tr>
      <w:tr w:rsidR="00D83B97" w:rsidRPr="005410F4" w:rsidTr="009D3469">
        <w:trPr>
          <w:gridAfter w:val="1"/>
          <w:wAfter w:w="15" w:type="dxa"/>
          <w:cantSplit/>
          <w:trHeight w:val="448"/>
        </w:trPr>
        <w:tc>
          <w:tcPr>
            <w:tcW w:w="151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rPr>
                <w:rFonts w:cs="Arial"/>
                <w:b/>
                <w:sz w:val="24"/>
              </w:rPr>
            </w:pPr>
            <w:r w:rsidRPr="005410F4">
              <w:rPr>
                <w:rFonts w:eastAsia="Times New Roman" w:cs="Arial"/>
                <w:b/>
                <w:sz w:val="24"/>
                <w:lang w:eastAsia="ru-RU"/>
              </w:rPr>
              <w:t>3. Укрепление репродуктивного здоровья населения, в том числе детей и подростков.</w:t>
            </w:r>
            <w:r w:rsidRPr="005410F4">
              <w:rPr>
                <w:rFonts w:cs="Arial"/>
                <w:b/>
                <w:sz w:val="24"/>
              </w:rPr>
              <w:t xml:space="preserve"> Создание условий и формирование мотивации для ведения здорового образа жизни</w:t>
            </w:r>
          </w:p>
        </w:tc>
      </w:tr>
      <w:tr w:rsidR="00D83B97" w:rsidRPr="005410F4" w:rsidTr="009D3469">
        <w:trPr>
          <w:gridAfter w:val="1"/>
          <w:wAfter w:w="15" w:type="dxa"/>
          <w:cantSplit/>
          <w:trHeight w:val="987"/>
        </w:trPr>
        <w:tc>
          <w:tcPr>
            <w:tcW w:w="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lastRenderedPageBreak/>
              <w:t>3.1</w:t>
            </w:r>
          </w:p>
        </w:tc>
        <w:tc>
          <w:tcPr>
            <w:tcW w:w="44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Arial"/>
                <w:sz w:val="24"/>
              </w:rPr>
            </w:pPr>
            <w:proofErr w:type="spellStart"/>
            <w:r w:rsidRPr="005410F4">
              <w:rPr>
                <w:rFonts w:cs="Arial"/>
                <w:sz w:val="24"/>
              </w:rPr>
              <w:t>Патронирование</w:t>
            </w:r>
            <w:proofErr w:type="spellEnd"/>
            <w:r w:rsidRPr="005410F4">
              <w:rPr>
                <w:rFonts w:cs="Arial"/>
                <w:sz w:val="24"/>
              </w:rPr>
              <w:t xml:space="preserve"> врачами (наркологом, подростковым педиатром) и медицинскими сёстрами, фельдшером наркологического кабинета неблагополучных семей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29E" w:rsidRDefault="00D83B97" w:rsidP="00B43C5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ГБУЗ РМ «Кочкуровская поликлиника»</w:t>
            </w:r>
            <w:r w:rsidR="00F9429E">
              <w:rPr>
                <w:rFonts w:eastAsia="Times New Roman" w:cs="Arial"/>
                <w:sz w:val="24"/>
                <w:lang w:eastAsia="ru-RU"/>
              </w:rPr>
              <w:t xml:space="preserve"> </w:t>
            </w:r>
          </w:p>
          <w:p w:rsidR="00D83B97" w:rsidRPr="005410F4" w:rsidRDefault="00F9429E" w:rsidP="00B43C5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>
              <w:rPr>
                <w:rFonts w:eastAsia="Times New Roman" w:cs="Arial"/>
                <w:sz w:val="24"/>
                <w:lang w:eastAsia="ru-RU"/>
              </w:rPr>
              <w:t>(по согласованию)</w:t>
            </w:r>
          </w:p>
          <w:p w:rsidR="00D83B97" w:rsidRPr="005410F4" w:rsidRDefault="00D83B97" w:rsidP="00B43C5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На постоянной основе в течени</w:t>
            </w:r>
            <w:proofErr w:type="gramStart"/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и</w:t>
            </w:r>
            <w:proofErr w:type="gramEnd"/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всего периода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83B97" w:rsidRPr="005410F4" w:rsidRDefault="00D83B97" w:rsidP="003D3DC6">
            <w:pPr>
              <w:rPr>
                <w:rFonts w:cs="Arial"/>
                <w:sz w:val="24"/>
              </w:rPr>
            </w:pPr>
            <w:r w:rsidRPr="005410F4">
              <w:rPr>
                <w:rFonts w:cs="Arial"/>
                <w:sz w:val="24"/>
              </w:rPr>
              <w:t>Реализация поставленных задач позволит</w:t>
            </w:r>
            <w:r w:rsidRPr="005410F4">
              <w:rPr>
                <w:rFonts w:cs="Arial"/>
                <w:sz w:val="24"/>
                <w:shd w:val="clear" w:color="auto" w:fill="FFFFFF"/>
              </w:rPr>
              <w:t xml:space="preserve"> осуществить профилактику и своевременное выявление тяжелых заболеваний</w:t>
            </w:r>
          </w:p>
          <w:p w:rsidR="00D83B97" w:rsidRPr="005410F4" w:rsidRDefault="00D83B97" w:rsidP="003D3DC6">
            <w:pPr>
              <w:rPr>
                <w:rFonts w:cs="Arial"/>
                <w:sz w:val="24"/>
              </w:rPr>
            </w:pPr>
            <w:r w:rsidRPr="005410F4">
              <w:rPr>
                <w:rFonts w:cs="Arial"/>
                <w:sz w:val="24"/>
              </w:rPr>
              <w:t xml:space="preserve">а также, снизить частоту обострений и осложнений хронических заболеваний среди населения района, снизить уровень первичной заболеваемости, от </w:t>
            </w:r>
            <w:proofErr w:type="spellStart"/>
            <w:r w:rsidRPr="005410F4">
              <w:rPr>
                <w:rFonts w:cs="Arial"/>
                <w:sz w:val="24"/>
              </w:rPr>
              <w:t>иммуноуправляемых</w:t>
            </w:r>
            <w:proofErr w:type="spellEnd"/>
            <w:r w:rsidRPr="005410F4">
              <w:rPr>
                <w:rFonts w:cs="Arial"/>
                <w:sz w:val="24"/>
              </w:rPr>
              <w:t xml:space="preserve"> инфекций, обеспечить охват профилактическими прививками взрослого населения.</w:t>
            </w:r>
          </w:p>
          <w:p w:rsidR="00D83B97" w:rsidRPr="005410F4" w:rsidRDefault="00D83B97" w:rsidP="002F2DF9">
            <w:pPr>
              <w:rPr>
                <w:rFonts w:cs="Arial"/>
                <w:sz w:val="24"/>
              </w:rPr>
            </w:pPr>
            <w:r w:rsidRPr="005410F4">
              <w:rPr>
                <w:rFonts w:cs="Arial"/>
                <w:sz w:val="24"/>
              </w:rPr>
              <w:t xml:space="preserve">Реализация программных мероприятий позволит увеличить ожидаемую продолжительность жизни населения за счет сохранения и улучшения здоровья и качества жизни населения </w:t>
            </w:r>
          </w:p>
          <w:p w:rsidR="00D83B97" w:rsidRPr="005410F4" w:rsidRDefault="00D83B97" w:rsidP="00127641">
            <w:pPr>
              <w:autoSpaceDE w:val="0"/>
              <w:autoSpaceDN w:val="0"/>
              <w:adjustRightInd w:val="0"/>
              <w:rPr>
                <w:rFonts w:cs="Arial"/>
                <w:sz w:val="24"/>
                <w:shd w:val="clear" w:color="auto" w:fill="FFFFFF"/>
              </w:rPr>
            </w:pPr>
            <w:r w:rsidRPr="005410F4">
              <w:rPr>
                <w:rFonts w:cs="Arial"/>
                <w:sz w:val="24"/>
                <w:shd w:val="clear" w:color="auto" w:fill="FFFFFF"/>
              </w:rPr>
              <w:lastRenderedPageBreak/>
              <w:t xml:space="preserve">путем приобщения </w:t>
            </w:r>
          </w:p>
          <w:p w:rsidR="00D83B97" w:rsidRPr="005410F4" w:rsidRDefault="00D83B97" w:rsidP="00127641">
            <w:pPr>
              <w:autoSpaceDE w:val="0"/>
              <w:autoSpaceDN w:val="0"/>
              <w:adjustRightInd w:val="0"/>
              <w:rPr>
                <w:rFonts w:cs="Arial"/>
                <w:sz w:val="24"/>
                <w:shd w:val="clear" w:color="auto" w:fill="FFFFFF"/>
              </w:rPr>
            </w:pPr>
            <w:r w:rsidRPr="005410F4">
              <w:rPr>
                <w:rFonts w:cs="Arial"/>
                <w:sz w:val="24"/>
                <w:shd w:val="clear" w:color="auto" w:fill="FFFFFF"/>
              </w:rPr>
              <w:t xml:space="preserve">местного населения к ведению здорового образа </w:t>
            </w:r>
            <w:proofErr w:type="gramStart"/>
            <w:r w:rsidRPr="005410F4">
              <w:rPr>
                <w:rFonts w:cs="Arial"/>
                <w:sz w:val="24"/>
                <w:shd w:val="clear" w:color="auto" w:fill="FFFFFF"/>
              </w:rPr>
              <w:t>жизни</w:t>
            </w:r>
            <w:proofErr w:type="gramEnd"/>
            <w:r w:rsidRPr="005410F4">
              <w:rPr>
                <w:rFonts w:cs="Arial"/>
                <w:sz w:val="24"/>
                <w:shd w:val="clear" w:color="auto" w:fill="FFFFFF"/>
              </w:rPr>
              <w:t xml:space="preserve"> а также по средствам проведения мероприятий по профилактике и своевременному выявлению тяжелых заболеваний, создания условий для комфортной жизнедеятельности населения</w:t>
            </w:r>
          </w:p>
        </w:tc>
      </w:tr>
      <w:tr w:rsidR="00D83B97" w:rsidRPr="005410F4" w:rsidTr="009D3469">
        <w:trPr>
          <w:gridAfter w:val="1"/>
          <w:wAfter w:w="15" w:type="dxa"/>
          <w:cantSplit/>
          <w:trHeight w:val="523"/>
        </w:trPr>
        <w:tc>
          <w:tcPr>
            <w:tcW w:w="785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445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Arial"/>
                <w:sz w:val="24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97" w:rsidRPr="005410F4" w:rsidRDefault="00D83B97" w:rsidP="00B43C5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1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9D346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2019 г.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8202E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2022 г.</w:t>
            </w:r>
          </w:p>
          <w:p w:rsidR="00D83B97" w:rsidRPr="005410F4" w:rsidRDefault="00D83B97" w:rsidP="008202E5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D83B97" w:rsidRPr="005410F4" w:rsidRDefault="00D83B97" w:rsidP="003D3DC6">
            <w:pPr>
              <w:rPr>
                <w:rFonts w:cs="Arial"/>
                <w:sz w:val="24"/>
              </w:rPr>
            </w:pPr>
          </w:p>
        </w:tc>
      </w:tr>
      <w:tr w:rsidR="00D83B97" w:rsidRPr="005410F4" w:rsidTr="009D3469">
        <w:trPr>
          <w:gridAfter w:val="1"/>
          <w:wAfter w:w="15" w:type="dxa"/>
          <w:cantSplit/>
          <w:trHeight w:val="718"/>
        </w:trPr>
        <w:tc>
          <w:tcPr>
            <w:tcW w:w="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3.2</w:t>
            </w:r>
          </w:p>
        </w:tc>
        <w:tc>
          <w:tcPr>
            <w:tcW w:w="44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Arial"/>
                <w:sz w:val="24"/>
              </w:rPr>
            </w:pPr>
            <w:r w:rsidRPr="005410F4">
              <w:rPr>
                <w:rFonts w:cs="Arial"/>
                <w:sz w:val="24"/>
              </w:rPr>
              <w:t>Проведение консультаций для женщин по профилактике ранней беременности, профилактике абортов в частности о вреде аборта для женского организма и здоровья. Консультации по планированию второй и следующей беременности.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97" w:rsidRDefault="00D83B97" w:rsidP="00B43C5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ГБУЗ РМ «Кочкуровская поликлиника»</w:t>
            </w:r>
          </w:p>
          <w:p w:rsidR="00F9429E" w:rsidRPr="005410F4" w:rsidRDefault="00F9429E" w:rsidP="00F9429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>
              <w:rPr>
                <w:rFonts w:eastAsia="Times New Roman" w:cs="Arial"/>
                <w:sz w:val="24"/>
                <w:lang w:eastAsia="ru-RU"/>
              </w:rPr>
              <w:t>(по согласованию)</w:t>
            </w:r>
          </w:p>
          <w:p w:rsidR="00F9429E" w:rsidRPr="005410F4" w:rsidRDefault="00F9429E" w:rsidP="00B43C5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  <w:p w:rsidR="00D83B97" w:rsidRPr="005410F4" w:rsidRDefault="00D83B97" w:rsidP="00B43C5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На постоянной основе в течени</w:t>
            </w:r>
            <w:proofErr w:type="gramStart"/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и</w:t>
            </w:r>
            <w:proofErr w:type="gramEnd"/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всего периода</w:t>
            </w: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D83B97" w:rsidRPr="005410F4" w:rsidRDefault="00D83B97" w:rsidP="002F2DF9">
            <w:pPr>
              <w:autoSpaceDE w:val="0"/>
              <w:autoSpaceDN w:val="0"/>
              <w:adjustRightInd w:val="0"/>
              <w:rPr>
                <w:rFonts w:cs="Arial"/>
                <w:sz w:val="24"/>
              </w:rPr>
            </w:pPr>
          </w:p>
        </w:tc>
      </w:tr>
      <w:tr w:rsidR="00D83B97" w:rsidRPr="005410F4" w:rsidTr="009D3469">
        <w:trPr>
          <w:gridAfter w:val="1"/>
          <w:wAfter w:w="15" w:type="dxa"/>
          <w:cantSplit/>
          <w:trHeight w:val="1284"/>
        </w:trPr>
        <w:tc>
          <w:tcPr>
            <w:tcW w:w="7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44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Arial"/>
                <w:sz w:val="24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B43C5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9D346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2019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2022 г.</w:t>
            </w:r>
          </w:p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D83B97" w:rsidRPr="005410F4" w:rsidRDefault="00D83B97" w:rsidP="002F2DF9">
            <w:pPr>
              <w:suppressAutoHyphens w:val="0"/>
              <w:autoSpaceDE w:val="0"/>
              <w:autoSpaceDN w:val="0"/>
              <w:adjustRightInd w:val="0"/>
              <w:rPr>
                <w:rFonts w:cs="Arial"/>
                <w:sz w:val="24"/>
              </w:rPr>
            </w:pPr>
          </w:p>
        </w:tc>
      </w:tr>
      <w:tr w:rsidR="00D83B97" w:rsidRPr="005410F4" w:rsidTr="009D3469">
        <w:trPr>
          <w:gridAfter w:val="1"/>
          <w:wAfter w:w="15" w:type="dxa"/>
          <w:cantSplit/>
          <w:trHeight w:val="278"/>
        </w:trPr>
        <w:tc>
          <w:tcPr>
            <w:tcW w:w="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3.3</w:t>
            </w:r>
          </w:p>
        </w:tc>
        <w:tc>
          <w:tcPr>
            <w:tcW w:w="44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Arial"/>
                <w:sz w:val="24"/>
              </w:rPr>
            </w:pPr>
            <w:r w:rsidRPr="005410F4">
              <w:rPr>
                <w:rFonts w:cs="Arial"/>
                <w:sz w:val="24"/>
              </w:rPr>
              <w:t>Организация работы «школы молодых матерей» в женской консультации, проведение занятий по подготовке к</w:t>
            </w:r>
            <w:r w:rsidR="005410F4">
              <w:rPr>
                <w:rFonts w:cs="Arial"/>
                <w:sz w:val="24"/>
              </w:rPr>
              <w:t xml:space="preserve"> родам</w:t>
            </w:r>
            <w:r w:rsidRPr="005410F4">
              <w:rPr>
                <w:rFonts w:cs="Arial"/>
                <w:sz w:val="24"/>
              </w:rPr>
              <w:t>, уходу за новорожденным ребёнком, профилактике абортов</w:t>
            </w:r>
          </w:p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Arial"/>
                <w:sz w:val="24"/>
              </w:rPr>
            </w:pP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97" w:rsidRDefault="00D83B97" w:rsidP="00B43C5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ГБУЗ РМ «Кочкуровская поликлиника»</w:t>
            </w:r>
          </w:p>
          <w:p w:rsidR="00F9429E" w:rsidRPr="005410F4" w:rsidRDefault="00F9429E" w:rsidP="00F9429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>
              <w:rPr>
                <w:rFonts w:eastAsia="Times New Roman" w:cs="Arial"/>
                <w:sz w:val="24"/>
                <w:lang w:eastAsia="ru-RU"/>
              </w:rPr>
              <w:t>(по согласованию)</w:t>
            </w:r>
          </w:p>
          <w:p w:rsidR="00F9429E" w:rsidRPr="005410F4" w:rsidRDefault="00F9429E" w:rsidP="00B43C5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  <w:p w:rsidR="00D83B97" w:rsidRPr="005410F4" w:rsidRDefault="00D83B97" w:rsidP="00B43C5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D83B97" w:rsidRPr="005410F4" w:rsidRDefault="00D83B97" w:rsidP="006443E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В течени</w:t>
            </w:r>
            <w:proofErr w:type="gramStart"/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и</w:t>
            </w:r>
            <w:proofErr w:type="gramEnd"/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всего периода</w:t>
            </w: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</w:p>
        </w:tc>
      </w:tr>
      <w:tr w:rsidR="00D83B97" w:rsidRPr="005410F4" w:rsidTr="009D3469">
        <w:trPr>
          <w:gridAfter w:val="1"/>
          <w:wAfter w:w="15" w:type="dxa"/>
          <w:cantSplit/>
          <w:trHeight w:val="703"/>
        </w:trPr>
        <w:tc>
          <w:tcPr>
            <w:tcW w:w="7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44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Arial"/>
                <w:sz w:val="24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B43C5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9D346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2019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9D346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2022 г.</w:t>
            </w: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</w:p>
        </w:tc>
      </w:tr>
      <w:tr w:rsidR="00D83B97" w:rsidRPr="005410F4" w:rsidTr="009D3469">
        <w:trPr>
          <w:gridAfter w:val="1"/>
          <w:wAfter w:w="15" w:type="dxa"/>
          <w:cantSplit/>
          <w:trHeight w:val="422"/>
        </w:trPr>
        <w:tc>
          <w:tcPr>
            <w:tcW w:w="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3.4</w:t>
            </w:r>
          </w:p>
        </w:tc>
        <w:tc>
          <w:tcPr>
            <w:tcW w:w="44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Arial"/>
                <w:sz w:val="24"/>
              </w:rPr>
            </w:pPr>
            <w:r w:rsidRPr="005410F4">
              <w:rPr>
                <w:rFonts w:cs="Arial"/>
                <w:sz w:val="24"/>
              </w:rPr>
              <w:t>Функционирование «Кабинета здорового ребёнка», обучение родителей правильному уходу за ребёнком, кормлению, закаливанию, доклады о психоэмоциональных особенностях развития детей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29E" w:rsidRPr="005410F4" w:rsidRDefault="00D83B97" w:rsidP="00F9429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ГБУЗ РМ «Кочкуровская поликлиника»</w:t>
            </w:r>
          </w:p>
          <w:p w:rsidR="00F9429E" w:rsidRPr="005410F4" w:rsidRDefault="00F9429E" w:rsidP="00F9429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>
              <w:rPr>
                <w:rFonts w:eastAsia="Times New Roman" w:cs="Arial"/>
                <w:sz w:val="24"/>
                <w:lang w:eastAsia="ru-RU"/>
              </w:rPr>
              <w:t>(по согласованию)</w:t>
            </w:r>
          </w:p>
          <w:p w:rsidR="00D83B97" w:rsidRPr="005410F4" w:rsidRDefault="00D83B97" w:rsidP="00B43C5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В течени</w:t>
            </w:r>
            <w:proofErr w:type="gramStart"/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и</w:t>
            </w:r>
            <w:proofErr w:type="gramEnd"/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всего периода</w:t>
            </w: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</w:p>
        </w:tc>
      </w:tr>
      <w:tr w:rsidR="00D83B97" w:rsidRPr="005410F4" w:rsidTr="009D3469">
        <w:trPr>
          <w:gridAfter w:val="1"/>
          <w:wAfter w:w="15" w:type="dxa"/>
          <w:cantSplit/>
          <w:trHeight w:val="1142"/>
        </w:trPr>
        <w:tc>
          <w:tcPr>
            <w:tcW w:w="7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44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Arial"/>
                <w:sz w:val="24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B43C5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9D346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2019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2022 г.</w:t>
            </w:r>
          </w:p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</w:p>
        </w:tc>
      </w:tr>
      <w:tr w:rsidR="00D83B97" w:rsidRPr="005410F4" w:rsidTr="009D3469">
        <w:trPr>
          <w:gridAfter w:val="1"/>
          <w:wAfter w:w="15" w:type="dxa"/>
          <w:cantSplit/>
          <w:trHeight w:val="401"/>
        </w:trPr>
        <w:tc>
          <w:tcPr>
            <w:tcW w:w="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3.5</w:t>
            </w:r>
          </w:p>
        </w:tc>
        <w:tc>
          <w:tcPr>
            <w:tcW w:w="44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Arial"/>
                <w:sz w:val="24"/>
              </w:rPr>
            </w:pPr>
            <w:r w:rsidRPr="005410F4">
              <w:rPr>
                <w:rFonts w:cs="Arial"/>
                <w:sz w:val="24"/>
              </w:rPr>
              <w:t>Выступление врачей педиатров на родительских собраниях в детских садах на актуальные темы об особенностях психоэмоционального развития детей дошкольного возраста и профилактике заболеваемости среди детей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97" w:rsidRDefault="00D83B97" w:rsidP="00B43C5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ГБУЗ РМ «Кочкуровская поликлиника»</w:t>
            </w:r>
          </w:p>
          <w:p w:rsidR="00F9429E" w:rsidRPr="005410F4" w:rsidRDefault="00F9429E" w:rsidP="00F9429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>
              <w:rPr>
                <w:rFonts w:eastAsia="Times New Roman" w:cs="Arial"/>
                <w:sz w:val="24"/>
                <w:lang w:eastAsia="ru-RU"/>
              </w:rPr>
              <w:t>(по согласованию)</w:t>
            </w:r>
          </w:p>
          <w:p w:rsidR="00F9429E" w:rsidRPr="005410F4" w:rsidRDefault="00F9429E" w:rsidP="00B43C5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  <w:p w:rsidR="00D83B97" w:rsidRPr="005410F4" w:rsidRDefault="00D83B97" w:rsidP="00B43C5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  <w:p w:rsidR="00D83B97" w:rsidRPr="005410F4" w:rsidRDefault="00D83B97" w:rsidP="00B43C5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  <w:p w:rsidR="00D83B97" w:rsidRPr="005410F4" w:rsidRDefault="00D83B97" w:rsidP="00B43C5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  <w:p w:rsidR="00D83B97" w:rsidRPr="005410F4" w:rsidRDefault="00D83B97" w:rsidP="00B43C5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В течени</w:t>
            </w:r>
            <w:proofErr w:type="gramStart"/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и</w:t>
            </w:r>
            <w:proofErr w:type="gramEnd"/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всего периода</w:t>
            </w: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</w:p>
        </w:tc>
      </w:tr>
      <w:tr w:rsidR="00D83B97" w:rsidRPr="005410F4" w:rsidTr="009D3469">
        <w:trPr>
          <w:gridAfter w:val="1"/>
          <w:wAfter w:w="15" w:type="dxa"/>
          <w:cantSplit/>
          <w:trHeight w:val="1308"/>
        </w:trPr>
        <w:tc>
          <w:tcPr>
            <w:tcW w:w="7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44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Arial"/>
                <w:sz w:val="24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B43C5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9D346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2019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9D346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2022 г.</w:t>
            </w: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</w:p>
        </w:tc>
      </w:tr>
      <w:tr w:rsidR="00D83B97" w:rsidRPr="005410F4" w:rsidTr="009D3469">
        <w:trPr>
          <w:gridAfter w:val="1"/>
          <w:wAfter w:w="15" w:type="dxa"/>
          <w:cantSplit/>
          <w:trHeight w:val="847"/>
        </w:trPr>
        <w:tc>
          <w:tcPr>
            <w:tcW w:w="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lastRenderedPageBreak/>
              <w:t>3.6</w:t>
            </w:r>
          </w:p>
        </w:tc>
        <w:tc>
          <w:tcPr>
            <w:tcW w:w="44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Arial"/>
                <w:sz w:val="24"/>
              </w:rPr>
            </w:pPr>
            <w:r w:rsidRPr="005410F4">
              <w:rPr>
                <w:rFonts w:cs="Arial"/>
                <w:sz w:val="24"/>
              </w:rPr>
              <w:t>Работа с детьми школьного возраста согласно возрастной группе по профилактике травматизма, вредных зависимостей, заболеваний передающихся половым путем, профилактике беспорядочных половах отношений  и  других заболеваний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97" w:rsidRPr="005410F4" w:rsidRDefault="00D83B97" w:rsidP="00B43C5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ГБУЗ РМ «Кочкуровская поликлиника»</w:t>
            </w:r>
          </w:p>
          <w:p w:rsidR="00D83B97" w:rsidRPr="005410F4" w:rsidRDefault="00D83B97" w:rsidP="00B43C5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На постоянной основе в течени</w:t>
            </w:r>
            <w:proofErr w:type="gramStart"/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и</w:t>
            </w:r>
            <w:proofErr w:type="gramEnd"/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всего периода</w:t>
            </w: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</w:p>
        </w:tc>
      </w:tr>
      <w:tr w:rsidR="00D83B97" w:rsidRPr="005410F4" w:rsidTr="009D3469">
        <w:trPr>
          <w:gridAfter w:val="1"/>
          <w:wAfter w:w="15" w:type="dxa"/>
          <w:cantSplit/>
          <w:trHeight w:val="1435"/>
        </w:trPr>
        <w:tc>
          <w:tcPr>
            <w:tcW w:w="7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44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Arial"/>
                <w:sz w:val="24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B43C5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9D346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2019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9D346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2022 г.</w:t>
            </w:r>
          </w:p>
        </w:tc>
        <w:tc>
          <w:tcPr>
            <w:tcW w:w="2549" w:type="dxa"/>
            <w:vMerge/>
            <w:tcBorders>
              <w:left w:val="single" w:sz="4" w:space="0" w:color="auto"/>
              <w:bottom w:val="nil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</w:p>
        </w:tc>
      </w:tr>
      <w:tr w:rsidR="00D83B97" w:rsidRPr="005410F4" w:rsidTr="009D3469">
        <w:trPr>
          <w:gridAfter w:val="2"/>
          <w:wAfter w:w="2564" w:type="dxa"/>
          <w:cantSplit/>
          <w:trHeight w:val="391"/>
        </w:trPr>
        <w:tc>
          <w:tcPr>
            <w:tcW w:w="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97" w:rsidRPr="005410F4" w:rsidRDefault="00D83B97" w:rsidP="00C6316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3.7</w:t>
            </w:r>
          </w:p>
        </w:tc>
        <w:tc>
          <w:tcPr>
            <w:tcW w:w="44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Arial"/>
                <w:sz w:val="24"/>
              </w:rPr>
            </w:pPr>
            <w:r w:rsidRPr="005410F4">
              <w:rPr>
                <w:rFonts w:cs="Arial"/>
                <w:sz w:val="24"/>
              </w:rPr>
              <w:t>Освещение в местном СМИ актуальных вопросов здравоохранения, вопросов ведения здорового образа жизни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29E" w:rsidRPr="005410F4" w:rsidRDefault="00D83B97" w:rsidP="00F9429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ГБУЗ РМ «Кочкуровская поликлиника»</w:t>
            </w:r>
          </w:p>
          <w:p w:rsidR="00F9429E" w:rsidRPr="005410F4" w:rsidRDefault="00F9429E" w:rsidP="00F9429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>
              <w:rPr>
                <w:rFonts w:eastAsia="Times New Roman" w:cs="Arial"/>
                <w:sz w:val="24"/>
                <w:lang w:eastAsia="ru-RU"/>
              </w:rPr>
              <w:t>(по согласованию)</w:t>
            </w:r>
          </w:p>
          <w:p w:rsidR="00D83B97" w:rsidRPr="005410F4" w:rsidRDefault="00D83B97" w:rsidP="00B43C5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На постоянной основе в течени</w:t>
            </w:r>
            <w:proofErr w:type="gramStart"/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и</w:t>
            </w:r>
            <w:proofErr w:type="gramEnd"/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всего периода</w:t>
            </w:r>
          </w:p>
        </w:tc>
      </w:tr>
      <w:tr w:rsidR="00D83B97" w:rsidRPr="005410F4" w:rsidTr="009D3469">
        <w:trPr>
          <w:gridAfter w:val="2"/>
          <w:wAfter w:w="2564" w:type="dxa"/>
          <w:cantSplit/>
          <w:trHeight w:val="487"/>
        </w:trPr>
        <w:tc>
          <w:tcPr>
            <w:tcW w:w="7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44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Arial"/>
                <w:sz w:val="24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B43C5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9D346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2019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9D346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2022 г.</w:t>
            </w:r>
          </w:p>
        </w:tc>
      </w:tr>
      <w:tr w:rsidR="00D83B97" w:rsidRPr="005410F4" w:rsidTr="002032DB">
        <w:trPr>
          <w:gridAfter w:val="2"/>
          <w:wAfter w:w="2564" w:type="dxa"/>
          <w:cantSplit/>
          <w:trHeight w:val="240"/>
        </w:trPr>
        <w:tc>
          <w:tcPr>
            <w:tcW w:w="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97" w:rsidRPr="005410F4" w:rsidRDefault="00D83B97" w:rsidP="00C6316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3.8</w:t>
            </w:r>
          </w:p>
        </w:tc>
        <w:tc>
          <w:tcPr>
            <w:tcW w:w="44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Подготовка, тиражирование и раздача</w:t>
            </w:r>
          </w:p>
          <w:p w:rsidR="00D83B97" w:rsidRPr="005410F4" w:rsidRDefault="00D83B97" w:rsidP="00623A88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 xml:space="preserve"> листовок, памяток на тему: «гипертоническая болезнь и ее профилактика», «профилактика </w:t>
            </w:r>
            <w:proofErr w:type="gramStart"/>
            <w:r w:rsidRPr="005410F4">
              <w:rPr>
                <w:rFonts w:eastAsia="Times New Roman" w:cs="Arial"/>
                <w:sz w:val="24"/>
                <w:lang w:eastAsia="ru-RU"/>
              </w:rPr>
              <w:t>сердечно-сосудистого</w:t>
            </w:r>
            <w:proofErr w:type="gramEnd"/>
            <w:r w:rsidRPr="005410F4">
              <w:rPr>
                <w:rFonts w:eastAsia="Times New Roman" w:cs="Arial"/>
                <w:sz w:val="24"/>
                <w:lang w:eastAsia="ru-RU"/>
              </w:rPr>
              <w:t xml:space="preserve"> заболевания», «время питаться правильно»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97" w:rsidRPr="005410F4" w:rsidRDefault="00D83B97" w:rsidP="00B43C5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Администрация Кочкуровского муниципального района;</w:t>
            </w:r>
          </w:p>
          <w:p w:rsidR="00D83B97" w:rsidRDefault="00D83B97" w:rsidP="00B43C5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ГБУЗ РМ «Кочкуровская поликлиника»</w:t>
            </w:r>
          </w:p>
          <w:p w:rsidR="00F9429E" w:rsidRPr="005410F4" w:rsidRDefault="00F9429E" w:rsidP="00F9429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>
              <w:rPr>
                <w:rFonts w:eastAsia="Times New Roman" w:cs="Arial"/>
                <w:sz w:val="24"/>
                <w:lang w:eastAsia="ru-RU"/>
              </w:rPr>
              <w:t>(по согласованию)</w:t>
            </w:r>
          </w:p>
          <w:p w:rsidR="00F9429E" w:rsidRPr="005410F4" w:rsidRDefault="00F9429E" w:rsidP="00B43C5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  <w:p w:rsidR="00D83B97" w:rsidRPr="005410F4" w:rsidRDefault="00D83B97" w:rsidP="00B43C5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5410F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Ежегодно</w:t>
            </w:r>
          </w:p>
        </w:tc>
      </w:tr>
      <w:tr w:rsidR="00D83B97" w:rsidRPr="005410F4" w:rsidTr="002032DB">
        <w:trPr>
          <w:gridAfter w:val="2"/>
          <w:wAfter w:w="2564" w:type="dxa"/>
          <w:cantSplit/>
          <w:trHeight w:val="1114"/>
        </w:trPr>
        <w:tc>
          <w:tcPr>
            <w:tcW w:w="7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44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B97" w:rsidRPr="005410F4" w:rsidRDefault="00D83B97" w:rsidP="00B43C5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9D346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2019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9D346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2022 г.</w:t>
            </w:r>
          </w:p>
        </w:tc>
      </w:tr>
      <w:tr w:rsidR="00D83B97" w:rsidRPr="005410F4" w:rsidTr="009D3469">
        <w:trPr>
          <w:gridAfter w:val="1"/>
          <w:wAfter w:w="15" w:type="dxa"/>
          <w:cantSplit/>
          <w:trHeight w:val="632"/>
        </w:trPr>
        <w:tc>
          <w:tcPr>
            <w:tcW w:w="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97" w:rsidRPr="005410F4" w:rsidRDefault="00D83B97" w:rsidP="00C6316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3.9</w:t>
            </w:r>
          </w:p>
        </w:tc>
        <w:tc>
          <w:tcPr>
            <w:tcW w:w="44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 xml:space="preserve">Работа кабинета до </w:t>
            </w:r>
            <w:proofErr w:type="spellStart"/>
            <w:r w:rsidRPr="005410F4">
              <w:rPr>
                <w:rFonts w:eastAsia="Times New Roman" w:cs="Arial"/>
                <w:sz w:val="24"/>
                <w:lang w:eastAsia="ru-RU"/>
              </w:rPr>
              <w:t>абортного</w:t>
            </w:r>
            <w:proofErr w:type="spellEnd"/>
            <w:r w:rsidRPr="005410F4">
              <w:rPr>
                <w:rFonts w:eastAsia="Times New Roman" w:cs="Arial"/>
                <w:sz w:val="24"/>
                <w:lang w:eastAsia="ru-RU"/>
              </w:rPr>
              <w:t xml:space="preserve"> консультирования на базе женской консультации. Соблюдать «неделю тишины» до аборта. 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29E" w:rsidRDefault="00D83B97" w:rsidP="00B43C5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 xml:space="preserve">ГБУЗ РМ «Кочкуровская </w:t>
            </w:r>
            <w:proofErr w:type="spellStart"/>
            <w:r w:rsidRPr="005410F4">
              <w:rPr>
                <w:rFonts w:eastAsia="Times New Roman" w:cs="Arial"/>
                <w:sz w:val="24"/>
                <w:lang w:eastAsia="ru-RU"/>
              </w:rPr>
              <w:t>поликлинника</w:t>
            </w:r>
            <w:proofErr w:type="spellEnd"/>
            <w:r w:rsidRPr="005410F4">
              <w:rPr>
                <w:rFonts w:eastAsia="Times New Roman" w:cs="Arial"/>
                <w:sz w:val="24"/>
                <w:lang w:eastAsia="ru-RU"/>
              </w:rPr>
              <w:t>»;</w:t>
            </w:r>
          </w:p>
          <w:p w:rsidR="00D83B97" w:rsidRDefault="00D83B97" w:rsidP="00B43C5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священнослужители района</w:t>
            </w:r>
          </w:p>
          <w:p w:rsidR="00F9429E" w:rsidRPr="005410F4" w:rsidRDefault="00F9429E" w:rsidP="00F9429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>
              <w:rPr>
                <w:rFonts w:eastAsia="Times New Roman" w:cs="Arial"/>
                <w:sz w:val="24"/>
                <w:lang w:eastAsia="ru-RU"/>
              </w:rPr>
              <w:t>(по согласованию)</w:t>
            </w:r>
          </w:p>
          <w:p w:rsidR="00F9429E" w:rsidRPr="005410F4" w:rsidRDefault="00F9429E" w:rsidP="00B43C5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На  постоянной основе в течени</w:t>
            </w:r>
            <w:proofErr w:type="gramStart"/>
            <w:r w:rsidRPr="005410F4">
              <w:rPr>
                <w:rFonts w:eastAsia="Times New Roman" w:cs="Arial"/>
                <w:sz w:val="24"/>
                <w:lang w:eastAsia="ru-RU"/>
              </w:rPr>
              <w:t>и</w:t>
            </w:r>
            <w:proofErr w:type="gramEnd"/>
            <w:r w:rsidRPr="005410F4">
              <w:rPr>
                <w:rFonts w:eastAsia="Times New Roman" w:cs="Arial"/>
                <w:sz w:val="24"/>
                <w:lang w:eastAsia="ru-RU"/>
              </w:rPr>
              <w:t xml:space="preserve"> всего периода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</w:p>
        </w:tc>
      </w:tr>
      <w:tr w:rsidR="00D83B97" w:rsidRPr="005410F4" w:rsidTr="009A4F56">
        <w:trPr>
          <w:gridAfter w:val="1"/>
          <w:wAfter w:w="15" w:type="dxa"/>
          <w:cantSplit/>
          <w:trHeight w:val="705"/>
        </w:trPr>
        <w:tc>
          <w:tcPr>
            <w:tcW w:w="7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44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B43C5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9D346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2019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2022 г.</w:t>
            </w:r>
          </w:p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2549" w:type="dxa"/>
            <w:tcBorders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</w:p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</w:p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</w:p>
        </w:tc>
      </w:tr>
      <w:tr w:rsidR="00D83B97" w:rsidRPr="005410F4" w:rsidTr="00F55DE5">
        <w:trPr>
          <w:gridAfter w:val="1"/>
          <w:wAfter w:w="15" w:type="dxa"/>
          <w:cantSplit/>
          <w:trHeight w:val="495"/>
        </w:trPr>
        <w:tc>
          <w:tcPr>
            <w:tcW w:w="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97" w:rsidRPr="005410F4" w:rsidRDefault="00D83B97" w:rsidP="00C63165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3.10</w:t>
            </w:r>
          </w:p>
        </w:tc>
        <w:tc>
          <w:tcPr>
            <w:tcW w:w="44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 xml:space="preserve">В летний период работа с детьми по </w:t>
            </w:r>
            <w:r w:rsidRPr="005410F4">
              <w:rPr>
                <w:rFonts w:eastAsia="Times New Roman" w:cs="Arial"/>
                <w:sz w:val="24"/>
                <w:lang w:eastAsia="ru-RU"/>
              </w:rPr>
              <w:lastRenderedPageBreak/>
              <w:t>пропаганде здорового образа жизни и профилактике вредных зависимостей в детских лагерях отдыха (пришкольных и загородных)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97" w:rsidRDefault="00D83B97" w:rsidP="00B43C5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lastRenderedPageBreak/>
              <w:t xml:space="preserve">ГБУЗ РМ «Кочкуровская </w:t>
            </w:r>
            <w:r w:rsidRPr="005410F4">
              <w:rPr>
                <w:rFonts w:eastAsia="Times New Roman" w:cs="Arial"/>
                <w:sz w:val="24"/>
                <w:lang w:eastAsia="ru-RU"/>
              </w:rPr>
              <w:lastRenderedPageBreak/>
              <w:t>поликлиника»</w:t>
            </w:r>
          </w:p>
          <w:p w:rsidR="0008293B" w:rsidRPr="005410F4" w:rsidRDefault="00F9429E" w:rsidP="0008293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>
              <w:rPr>
                <w:rFonts w:eastAsia="Times New Roman" w:cs="Arial"/>
                <w:sz w:val="24"/>
                <w:lang w:eastAsia="ru-RU"/>
              </w:rPr>
              <w:t>(по согласованию)</w:t>
            </w:r>
          </w:p>
          <w:p w:rsidR="00F9429E" w:rsidRPr="005410F4" w:rsidRDefault="0008293B" w:rsidP="00B43C5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МКУ «ЦИМ и ТОМУ» Кочкуровского муниципального района</w:t>
            </w: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B43C5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lastRenderedPageBreak/>
              <w:t>Июнь-август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</w:p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lastRenderedPageBreak/>
              <w:t>Воспитание правильного отношения к здоровью, отношений в семье</w:t>
            </w:r>
          </w:p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</w:p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</w:p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</w:p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</w:p>
          <w:p w:rsidR="00D83B97" w:rsidRPr="005410F4" w:rsidRDefault="00D83B97" w:rsidP="00623A88">
            <w:pPr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</w:p>
        </w:tc>
      </w:tr>
      <w:tr w:rsidR="00D83B97" w:rsidRPr="005410F4" w:rsidTr="00D83B97">
        <w:trPr>
          <w:gridAfter w:val="1"/>
          <w:wAfter w:w="15" w:type="dxa"/>
          <w:cantSplit/>
          <w:trHeight w:val="1230"/>
        </w:trPr>
        <w:tc>
          <w:tcPr>
            <w:tcW w:w="7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C63165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44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B43C5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9D3469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2019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623A88">
            <w:pPr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2022 г.</w:t>
            </w: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</w:p>
        </w:tc>
      </w:tr>
      <w:tr w:rsidR="00D83B97" w:rsidRPr="005410F4" w:rsidTr="00D83B97">
        <w:trPr>
          <w:gridAfter w:val="1"/>
          <w:wAfter w:w="15" w:type="dxa"/>
          <w:cantSplit/>
          <w:trHeight w:val="480"/>
        </w:trPr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C63165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lastRenderedPageBreak/>
              <w:t>3.11</w:t>
            </w:r>
          </w:p>
        </w:tc>
        <w:tc>
          <w:tcPr>
            <w:tcW w:w="4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Проведение ежегодной акции «Подари жизнь» по профилактике абортов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93B" w:rsidRDefault="00D83B97" w:rsidP="00B43C5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Администрация Кочк</w:t>
            </w:r>
            <w:r w:rsidR="0008293B">
              <w:rPr>
                <w:rFonts w:eastAsia="Times New Roman" w:cs="Arial"/>
                <w:sz w:val="24"/>
                <w:lang w:eastAsia="ru-RU"/>
              </w:rPr>
              <w:t>уровского муниципального района</w:t>
            </w:r>
          </w:p>
          <w:p w:rsidR="00D83B97" w:rsidRPr="005410F4" w:rsidRDefault="00D83B97" w:rsidP="00B43C5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 xml:space="preserve"> ГБУЗ РМ «Кочкуровская поликлиника»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9D3469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2019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623A88">
            <w:pPr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2022 г.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Повышение уровня рождаемости, снижение количества абортов</w:t>
            </w:r>
          </w:p>
        </w:tc>
      </w:tr>
      <w:tr w:rsidR="00D83B97" w:rsidRPr="005410F4" w:rsidTr="00D83B97">
        <w:trPr>
          <w:gridAfter w:val="1"/>
          <w:wAfter w:w="15" w:type="dxa"/>
          <w:cantSplit/>
          <w:trHeight w:val="810"/>
        </w:trPr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C63165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3.12</w:t>
            </w:r>
          </w:p>
        </w:tc>
        <w:tc>
          <w:tcPr>
            <w:tcW w:w="4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Проведение мероприятий приуроченных к всемирным и международным дням: «здоровья», отказа от табачного дыма, защиты детей, борьбы с наркоманией и другие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93B" w:rsidRDefault="00D83B97" w:rsidP="00B43C5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ГБУЗ РМ «Кочкуровская поликлиника»</w:t>
            </w:r>
          </w:p>
          <w:p w:rsidR="0008293B" w:rsidRDefault="002B21E0" w:rsidP="00B43C5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 xml:space="preserve">МКУ «ЦИМ и ТОМУ» Кочкуровского </w:t>
            </w:r>
            <w:r w:rsidR="0008293B">
              <w:rPr>
                <w:rFonts w:eastAsia="Times New Roman" w:cs="Arial"/>
                <w:sz w:val="24"/>
                <w:lang w:eastAsia="ru-RU"/>
              </w:rPr>
              <w:t>муниципального района</w:t>
            </w:r>
          </w:p>
          <w:p w:rsidR="00AA79A8" w:rsidRDefault="002B21E0" w:rsidP="00B43C5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 xml:space="preserve"> руководители </w:t>
            </w:r>
            <w:r w:rsidR="00AA79A8">
              <w:rPr>
                <w:rFonts w:eastAsia="Times New Roman" w:cs="Arial"/>
                <w:sz w:val="24"/>
                <w:lang w:eastAsia="ru-RU"/>
              </w:rPr>
              <w:t>общеобразовательных учреждений</w:t>
            </w:r>
          </w:p>
          <w:p w:rsidR="00D83B97" w:rsidRDefault="002B21E0" w:rsidP="00B43C5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инспектор организационно-кадрового отдела ГБУ «Мордовский республиканский молодежный центр»</w:t>
            </w:r>
            <w:bookmarkStart w:id="1" w:name="_GoBack"/>
            <w:bookmarkEnd w:id="1"/>
          </w:p>
          <w:p w:rsidR="00F9429E" w:rsidRPr="005410F4" w:rsidRDefault="00F9429E" w:rsidP="00F9429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>
              <w:rPr>
                <w:rFonts w:eastAsia="Times New Roman" w:cs="Arial"/>
                <w:sz w:val="24"/>
                <w:lang w:eastAsia="ru-RU"/>
              </w:rPr>
              <w:t>(по согласованию)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B43C57" w:rsidP="009D3469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2019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B43C57" w:rsidP="00623A88">
            <w:pPr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2022 г.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B43C57" w:rsidP="00623A88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  <w:r>
              <w:rPr>
                <w:rFonts w:eastAsia="Times New Roman" w:cs="Arial"/>
                <w:sz w:val="24"/>
                <w:lang w:eastAsia="ru-RU"/>
              </w:rPr>
              <w:t>Пропаганда здорового образа жизни</w:t>
            </w:r>
          </w:p>
        </w:tc>
      </w:tr>
      <w:tr w:rsidR="00D83B97" w:rsidRPr="005410F4" w:rsidTr="009D3469">
        <w:trPr>
          <w:gridAfter w:val="1"/>
          <w:wAfter w:w="15" w:type="dxa"/>
          <w:cantSplit/>
          <w:trHeight w:val="263"/>
        </w:trPr>
        <w:tc>
          <w:tcPr>
            <w:tcW w:w="15168" w:type="dxa"/>
            <w:gridSpan w:val="13"/>
            <w:tcBorders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3A74F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b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b/>
                <w:kern w:val="0"/>
                <w:sz w:val="24"/>
                <w:lang w:eastAsia="ru-RU" w:bidi="ar-SA"/>
              </w:rPr>
              <w:t>4.</w:t>
            </w:r>
            <w:r w:rsidRPr="005410F4">
              <w:rPr>
                <w:rFonts w:eastAsia="Times New Roman" w:cs="Arial"/>
                <w:b/>
                <w:sz w:val="24"/>
                <w:lang w:eastAsia="ru-RU"/>
              </w:rPr>
              <w:t>Возраждение и сохранение духовно-нравственных традиций семейных отношений</w:t>
            </w:r>
          </w:p>
        </w:tc>
      </w:tr>
      <w:tr w:rsidR="00D83B97" w:rsidRPr="005410F4" w:rsidTr="009D3469">
        <w:trPr>
          <w:gridAfter w:val="1"/>
          <w:wAfter w:w="15" w:type="dxa"/>
          <w:cantSplit/>
          <w:trHeight w:val="504"/>
        </w:trPr>
        <w:tc>
          <w:tcPr>
            <w:tcW w:w="8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4.1</w:t>
            </w:r>
          </w:p>
        </w:tc>
        <w:tc>
          <w:tcPr>
            <w:tcW w:w="4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Проведение цикла мероприятий направленных на формирование семейных ценностей в частности: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97" w:rsidRPr="005410F4" w:rsidRDefault="00D83B97" w:rsidP="00B43C5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МБУК «Районный центр национальной культуры, народных промыслов и ремесел» Кочкуровского муниципального района</w:t>
            </w: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На  постоянной основе в течени</w:t>
            </w:r>
            <w:proofErr w:type="gramStart"/>
            <w:r w:rsidRPr="005410F4">
              <w:rPr>
                <w:rFonts w:eastAsia="Times New Roman" w:cs="Arial"/>
                <w:sz w:val="24"/>
                <w:lang w:eastAsia="ru-RU"/>
              </w:rPr>
              <w:t>и</w:t>
            </w:r>
            <w:proofErr w:type="gramEnd"/>
            <w:r w:rsidRPr="005410F4">
              <w:rPr>
                <w:rFonts w:eastAsia="Times New Roman" w:cs="Arial"/>
                <w:sz w:val="24"/>
                <w:lang w:eastAsia="ru-RU"/>
              </w:rPr>
              <w:t xml:space="preserve"> всего периода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83B97" w:rsidRPr="005410F4" w:rsidRDefault="00D83B97" w:rsidP="00623A88">
            <w:pPr>
              <w:rPr>
                <w:rFonts w:cs="Arial"/>
                <w:sz w:val="24"/>
              </w:rPr>
            </w:pPr>
            <w:r w:rsidRPr="005410F4">
              <w:rPr>
                <w:rFonts w:cs="Arial"/>
                <w:sz w:val="24"/>
              </w:rPr>
              <w:t xml:space="preserve">Повышение эффективности деятельности учреждений культуры а также учреждений образования  как </w:t>
            </w:r>
            <w:proofErr w:type="spellStart"/>
            <w:r w:rsidRPr="005410F4">
              <w:rPr>
                <w:rFonts w:cs="Arial"/>
                <w:sz w:val="24"/>
              </w:rPr>
              <w:t>важнейщих</w:t>
            </w:r>
            <w:proofErr w:type="spellEnd"/>
            <w:r w:rsidRPr="005410F4">
              <w:rPr>
                <w:rFonts w:cs="Arial"/>
                <w:sz w:val="24"/>
              </w:rPr>
              <w:t xml:space="preserve"> инструментов развития демографического потенциала района, </w:t>
            </w:r>
            <w:r w:rsidRPr="005410F4">
              <w:rPr>
                <w:rFonts w:cs="Arial"/>
                <w:sz w:val="24"/>
              </w:rPr>
              <w:lastRenderedPageBreak/>
              <w:t xml:space="preserve">как одного из </w:t>
            </w:r>
            <w:proofErr w:type="spellStart"/>
            <w:r w:rsidRPr="005410F4">
              <w:rPr>
                <w:rFonts w:cs="Arial"/>
                <w:sz w:val="24"/>
              </w:rPr>
              <w:t>важнейщих</w:t>
            </w:r>
            <w:proofErr w:type="spellEnd"/>
            <w:r w:rsidRPr="005410F4">
              <w:rPr>
                <w:rFonts w:cs="Arial"/>
                <w:sz w:val="24"/>
              </w:rPr>
              <w:t xml:space="preserve"> ресурсов социально- экономического развития,</w:t>
            </w:r>
            <w:proofErr w:type="gramStart"/>
            <w:r w:rsidRPr="005410F4">
              <w:rPr>
                <w:rFonts w:cs="Arial"/>
                <w:sz w:val="24"/>
              </w:rPr>
              <w:t xml:space="preserve"> ,</w:t>
            </w:r>
            <w:proofErr w:type="gramEnd"/>
            <w:r w:rsidRPr="005410F4">
              <w:rPr>
                <w:rFonts w:cs="Arial"/>
                <w:sz w:val="24"/>
              </w:rPr>
              <w:t xml:space="preserve"> в части сохранения, укрепления и приумножения традиционных семейных ценностей а также  ценностей, а также духовного развития</w:t>
            </w:r>
          </w:p>
        </w:tc>
      </w:tr>
      <w:tr w:rsidR="00D83B97" w:rsidRPr="005410F4" w:rsidTr="009D3469">
        <w:trPr>
          <w:gridAfter w:val="1"/>
          <w:wAfter w:w="15" w:type="dxa"/>
          <w:cantSplit/>
          <w:trHeight w:val="362"/>
        </w:trPr>
        <w:tc>
          <w:tcPr>
            <w:tcW w:w="81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4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B43C5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8F4AF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2019 г.</w:t>
            </w:r>
          </w:p>
        </w:tc>
        <w:tc>
          <w:tcPr>
            <w:tcW w:w="1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2022 г.</w:t>
            </w:r>
          </w:p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D83B97" w:rsidRPr="005410F4" w:rsidRDefault="00D83B97" w:rsidP="00623A88">
            <w:pPr>
              <w:rPr>
                <w:rFonts w:eastAsia="Times New Roman" w:cs="Arial"/>
                <w:sz w:val="24"/>
                <w:lang w:eastAsia="ru-RU"/>
              </w:rPr>
            </w:pPr>
          </w:p>
        </w:tc>
      </w:tr>
      <w:tr w:rsidR="00D83B97" w:rsidRPr="005410F4" w:rsidTr="009D3469">
        <w:trPr>
          <w:gridAfter w:val="1"/>
          <w:wAfter w:w="15" w:type="dxa"/>
          <w:cantSplit/>
          <w:trHeight w:val="567"/>
        </w:trPr>
        <w:tc>
          <w:tcPr>
            <w:tcW w:w="8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97" w:rsidRPr="005410F4" w:rsidRDefault="00D83B97" w:rsidP="0053609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4.1.1</w:t>
            </w:r>
          </w:p>
        </w:tc>
        <w:tc>
          <w:tcPr>
            <w:tcW w:w="44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 xml:space="preserve">Литературного вечера </w:t>
            </w:r>
            <w:proofErr w:type="gramStart"/>
            <w:r w:rsidRPr="005410F4">
              <w:rPr>
                <w:rFonts w:eastAsia="Times New Roman" w:cs="Arial"/>
                <w:sz w:val="24"/>
                <w:lang w:eastAsia="ru-RU"/>
              </w:rPr>
              <w:t>посвященный</w:t>
            </w:r>
            <w:proofErr w:type="gramEnd"/>
            <w:r w:rsidRPr="005410F4">
              <w:rPr>
                <w:rFonts w:eastAsia="Times New Roman" w:cs="Arial"/>
                <w:sz w:val="24"/>
                <w:lang w:eastAsia="ru-RU"/>
              </w:rPr>
              <w:t xml:space="preserve"> семейному воспитанию, любви и уважению «Любовь на все времена»</w:t>
            </w:r>
          </w:p>
          <w:p w:rsidR="00D83B97" w:rsidRPr="005410F4" w:rsidRDefault="00D83B97" w:rsidP="00623A88">
            <w:pPr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Уроки семейной жизни и любви по рассказам М.Зощенко «Азбука для двоих»</w:t>
            </w:r>
          </w:p>
        </w:tc>
        <w:tc>
          <w:tcPr>
            <w:tcW w:w="45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3B97" w:rsidRDefault="00D83B97" w:rsidP="00B43C5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МБУК «Районный центр национальной культуры, народных промыслов и ремесел» Кочкуровского муниципального района</w:t>
            </w:r>
          </w:p>
          <w:p w:rsidR="00AA79A8" w:rsidRPr="00AA79A8" w:rsidRDefault="00AA79A8" w:rsidP="00AA79A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AA79A8">
              <w:rPr>
                <w:rFonts w:cs="Arial"/>
                <w:sz w:val="24"/>
              </w:rPr>
              <w:t xml:space="preserve">МБУК «Кочкуровская  центральная районная библиотека» Кочкуровского муниципального района </w:t>
            </w:r>
          </w:p>
        </w:tc>
        <w:tc>
          <w:tcPr>
            <w:tcW w:w="28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623A88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Ежегодно</w:t>
            </w:r>
          </w:p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(Сентябрь)</w:t>
            </w: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</w:p>
        </w:tc>
      </w:tr>
      <w:tr w:rsidR="00D83B97" w:rsidRPr="005410F4" w:rsidTr="009D3469">
        <w:trPr>
          <w:gridAfter w:val="1"/>
          <w:wAfter w:w="15" w:type="dxa"/>
          <w:cantSplit/>
          <w:trHeight w:val="486"/>
        </w:trPr>
        <w:tc>
          <w:tcPr>
            <w:tcW w:w="8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4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4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B43C5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8F4AFA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2019 г.</w:t>
            </w:r>
          </w:p>
        </w:tc>
        <w:tc>
          <w:tcPr>
            <w:tcW w:w="1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8F4AFA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20</w:t>
            </w: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22 </w:t>
            </w:r>
            <w:r w:rsidRPr="005410F4">
              <w:rPr>
                <w:rFonts w:eastAsia="Times New Roman" w:cs="Arial"/>
                <w:sz w:val="24"/>
                <w:lang w:eastAsia="ru-RU"/>
              </w:rPr>
              <w:t>г.</w:t>
            </w: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</w:p>
        </w:tc>
      </w:tr>
      <w:tr w:rsidR="00D83B97" w:rsidRPr="005410F4" w:rsidTr="009D3469">
        <w:trPr>
          <w:gridAfter w:val="1"/>
          <w:wAfter w:w="15" w:type="dxa"/>
          <w:cantSplit/>
          <w:trHeight w:val="850"/>
        </w:trPr>
        <w:tc>
          <w:tcPr>
            <w:tcW w:w="81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4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Arial"/>
                <w:sz w:val="24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B43C5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2019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2022 г.</w:t>
            </w:r>
          </w:p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</w:tr>
      <w:tr w:rsidR="00D83B97" w:rsidRPr="005410F4" w:rsidTr="009D3469">
        <w:trPr>
          <w:gridAfter w:val="1"/>
          <w:wAfter w:w="15" w:type="dxa"/>
          <w:cantSplit/>
          <w:trHeight w:val="399"/>
        </w:trPr>
        <w:tc>
          <w:tcPr>
            <w:tcW w:w="8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lastRenderedPageBreak/>
              <w:t>4.1.2</w:t>
            </w:r>
          </w:p>
        </w:tc>
        <w:tc>
          <w:tcPr>
            <w:tcW w:w="4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Arial"/>
                <w:sz w:val="24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Участие в республиканском конкурсе "Одаренные дети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97" w:rsidRPr="005410F4" w:rsidRDefault="00D83B97" w:rsidP="00B43C5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 xml:space="preserve">МКУ «ЦИМ и ТОМУ» Кочкуровского </w:t>
            </w:r>
            <w:proofErr w:type="gramStart"/>
            <w:r w:rsidRPr="005410F4">
              <w:rPr>
                <w:rFonts w:eastAsia="Times New Roman" w:cs="Arial"/>
                <w:sz w:val="24"/>
                <w:lang w:eastAsia="ru-RU"/>
              </w:rPr>
              <w:t>муниципального</w:t>
            </w:r>
            <w:proofErr w:type="gramEnd"/>
            <w:r w:rsidRPr="005410F4">
              <w:rPr>
                <w:rFonts w:eastAsia="Times New Roman" w:cs="Arial"/>
                <w:sz w:val="24"/>
                <w:lang w:eastAsia="ru-RU"/>
              </w:rPr>
              <w:t xml:space="preserve"> районах</w:t>
            </w:r>
          </w:p>
          <w:p w:rsidR="00D83B97" w:rsidRPr="005410F4" w:rsidRDefault="00D83B97" w:rsidP="00B43C5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623A88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Ежегодно</w:t>
            </w:r>
          </w:p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(февраль)</w:t>
            </w: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</w:tr>
      <w:tr w:rsidR="00D83B97" w:rsidRPr="005410F4" w:rsidTr="009D3469">
        <w:trPr>
          <w:gridAfter w:val="1"/>
          <w:wAfter w:w="15" w:type="dxa"/>
          <w:cantSplit/>
          <w:trHeight w:val="87"/>
        </w:trPr>
        <w:tc>
          <w:tcPr>
            <w:tcW w:w="81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4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B43C5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8F4AF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2019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8F4AF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2022 г.</w:t>
            </w: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D83B97" w:rsidRPr="005410F4" w:rsidRDefault="00D83B97" w:rsidP="005F58A0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</w:p>
        </w:tc>
      </w:tr>
      <w:tr w:rsidR="00D83B97" w:rsidRPr="005410F4" w:rsidTr="009D3469">
        <w:trPr>
          <w:gridAfter w:val="1"/>
          <w:wAfter w:w="15" w:type="dxa"/>
          <w:cantSplit/>
          <w:trHeight w:val="278"/>
        </w:trPr>
        <w:tc>
          <w:tcPr>
            <w:tcW w:w="8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4.1.3</w:t>
            </w:r>
          </w:p>
        </w:tc>
        <w:tc>
          <w:tcPr>
            <w:tcW w:w="4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Проведение мероприятий, направленных на укрепление и развитие духовно-нравственных ценностей семьи на базе общеобразовательных учреждений района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97" w:rsidRPr="005410F4" w:rsidRDefault="00D83B97" w:rsidP="00B43C5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МКУ «ЦИМ и ТОМУ» Кочкуровского муниципального района</w:t>
            </w: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5F58A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В течени</w:t>
            </w:r>
            <w:proofErr w:type="gramStart"/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и</w:t>
            </w:r>
            <w:proofErr w:type="gramEnd"/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всего периода</w:t>
            </w: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D83B97" w:rsidRPr="005410F4" w:rsidRDefault="00D83B97" w:rsidP="005F58A0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</w:p>
        </w:tc>
      </w:tr>
      <w:tr w:rsidR="00D83B97" w:rsidRPr="005410F4" w:rsidTr="009D3469">
        <w:trPr>
          <w:gridAfter w:val="1"/>
          <w:wAfter w:w="15" w:type="dxa"/>
          <w:cantSplit/>
          <w:trHeight w:val="298"/>
        </w:trPr>
        <w:tc>
          <w:tcPr>
            <w:tcW w:w="81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4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B43C5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8F4AF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2019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2022 г.</w:t>
            </w:r>
          </w:p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D83B97" w:rsidRPr="005410F4" w:rsidRDefault="00D83B97" w:rsidP="005F58A0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</w:p>
        </w:tc>
      </w:tr>
      <w:tr w:rsidR="00D83B97" w:rsidRPr="005410F4" w:rsidTr="009D3469">
        <w:trPr>
          <w:gridAfter w:val="1"/>
          <w:wAfter w:w="15" w:type="dxa"/>
          <w:cantSplit/>
          <w:trHeight w:val="320"/>
        </w:trPr>
        <w:tc>
          <w:tcPr>
            <w:tcW w:w="8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4.1.4</w:t>
            </w:r>
          </w:p>
        </w:tc>
        <w:tc>
          <w:tcPr>
            <w:tcW w:w="4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 xml:space="preserve">Повышение квалификации педагогов образовательных учреждений, преподающих курс «Основы православной культуры», специалистов МКУ «ЦИМ и ТОМУ» Кочкуровского муниципального района 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97" w:rsidRPr="005410F4" w:rsidRDefault="00D83B97" w:rsidP="00B43C5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sz w:val="24"/>
                <w:lang w:eastAsia="ru-RU"/>
              </w:rPr>
              <w:t>МКУ «ЦИМ и ТОМУ» Кочкуровского муниципального района</w:t>
            </w: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В течени</w:t>
            </w:r>
            <w:proofErr w:type="gramStart"/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и</w:t>
            </w:r>
            <w:proofErr w:type="gramEnd"/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всего периода</w:t>
            </w: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</w:tr>
      <w:tr w:rsidR="00D83B97" w:rsidRPr="005410F4" w:rsidTr="009D3469">
        <w:trPr>
          <w:gridAfter w:val="1"/>
          <w:wAfter w:w="15" w:type="dxa"/>
          <w:cantSplit/>
          <w:trHeight w:val="2129"/>
        </w:trPr>
        <w:tc>
          <w:tcPr>
            <w:tcW w:w="81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4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8F4AF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2019 г.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410F4">
              <w:rPr>
                <w:rFonts w:eastAsia="Times New Roman" w:cs="Arial"/>
                <w:kern w:val="0"/>
                <w:sz w:val="24"/>
                <w:lang w:eastAsia="ru-RU" w:bidi="ar-SA"/>
              </w:rPr>
              <w:t>2022 г.</w:t>
            </w:r>
          </w:p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83B97" w:rsidRPr="005410F4" w:rsidRDefault="00D83B97" w:rsidP="00623A8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lang w:eastAsia="ru-RU"/>
              </w:rPr>
            </w:pPr>
          </w:p>
        </w:tc>
      </w:tr>
    </w:tbl>
    <w:p w:rsidR="00CF53BD" w:rsidRPr="005410F4" w:rsidRDefault="00CF53BD" w:rsidP="008D773E">
      <w:pPr>
        <w:rPr>
          <w:rFonts w:cs="Arial"/>
          <w:sz w:val="24"/>
        </w:rPr>
      </w:pPr>
    </w:p>
    <w:p w:rsidR="0054390F" w:rsidRPr="005410F4" w:rsidRDefault="0054390F" w:rsidP="008D773E">
      <w:pPr>
        <w:rPr>
          <w:rFonts w:cs="Arial"/>
          <w:sz w:val="24"/>
        </w:rPr>
      </w:pPr>
    </w:p>
    <w:p w:rsidR="00AE214E" w:rsidRPr="002F2DF9" w:rsidRDefault="00AE214E" w:rsidP="008D773E">
      <w:pPr>
        <w:rPr>
          <w:rFonts w:ascii="Times New Roman" w:hAnsi="Times New Roman" w:cs="Times New Roman"/>
          <w:sz w:val="24"/>
        </w:rPr>
      </w:pPr>
    </w:p>
    <w:sectPr w:rsidR="00AE214E" w:rsidRPr="002F2DF9" w:rsidSect="004D0628">
      <w:pgSz w:w="16838" w:h="11906" w:orient="landscape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5F5" w:rsidRDefault="00B155F5" w:rsidP="008D773E">
      <w:r>
        <w:separator/>
      </w:r>
    </w:p>
  </w:endnote>
  <w:endnote w:type="continuationSeparator" w:id="0">
    <w:p w:rsidR="00B155F5" w:rsidRDefault="00B155F5" w:rsidP="008D7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5F5" w:rsidRDefault="00B155F5" w:rsidP="008D773E">
      <w:r>
        <w:separator/>
      </w:r>
    </w:p>
  </w:footnote>
  <w:footnote w:type="continuationSeparator" w:id="0">
    <w:p w:rsidR="00B155F5" w:rsidRDefault="00B155F5" w:rsidP="008D77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9B1879"/>
    <w:multiLevelType w:val="hybridMultilevel"/>
    <w:tmpl w:val="67B61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49A3"/>
    <w:rsid w:val="000109CE"/>
    <w:rsid w:val="00017E64"/>
    <w:rsid w:val="00023D35"/>
    <w:rsid w:val="00056C08"/>
    <w:rsid w:val="00080DED"/>
    <w:rsid w:val="0008293B"/>
    <w:rsid w:val="000A07AC"/>
    <w:rsid w:val="000C2BA3"/>
    <w:rsid w:val="00101987"/>
    <w:rsid w:val="00104D6A"/>
    <w:rsid w:val="00113C65"/>
    <w:rsid w:val="00117E50"/>
    <w:rsid w:val="001201A8"/>
    <w:rsid w:val="00121B7D"/>
    <w:rsid w:val="00127641"/>
    <w:rsid w:val="00131BF4"/>
    <w:rsid w:val="00143E66"/>
    <w:rsid w:val="001776A0"/>
    <w:rsid w:val="00193A1D"/>
    <w:rsid w:val="001B479B"/>
    <w:rsid w:val="001C4D06"/>
    <w:rsid w:val="001E17A9"/>
    <w:rsid w:val="0026166E"/>
    <w:rsid w:val="002816D0"/>
    <w:rsid w:val="00284147"/>
    <w:rsid w:val="002B21E0"/>
    <w:rsid w:val="002B4470"/>
    <w:rsid w:val="002F2DF9"/>
    <w:rsid w:val="002F4D2E"/>
    <w:rsid w:val="0030717A"/>
    <w:rsid w:val="003314D0"/>
    <w:rsid w:val="003370CD"/>
    <w:rsid w:val="00362EF1"/>
    <w:rsid w:val="003749A3"/>
    <w:rsid w:val="003A0EDB"/>
    <w:rsid w:val="003A74F4"/>
    <w:rsid w:val="003D3DC6"/>
    <w:rsid w:val="00422FA2"/>
    <w:rsid w:val="00425761"/>
    <w:rsid w:val="00426B62"/>
    <w:rsid w:val="004408FE"/>
    <w:rsid w:val="004806F7"/>
    <w:rsid w:val="004D0628"/>
    <w:rsid w:val="0050046B"/>
    <w:rsid w:val="00536096"/>
    <w:rsid w:val="005410F4"/>
    <w:rsid w:val="0054390F"/>
    <w:rsid w:val="0055595E"/>
    <w:rsid w:val="00565EB1"/>
    <w:rsid w:val="00587537"/>
    <w:rsid w:val="005B1CC5"/>
    <w:rsid w:val="005C236A"/>
    <w:rsid w:val="005C45DF"/>
    <w:rsid w:val="005E19CE"/>
    <w:rsid w:val="005E7BC4"/>
    <w:rsid w:val="005F58A0"/>
    <w:rsid w:val="00616A18"/>
    <w:rsid w:val="00623A88"/>
    <w:rsid w:val="006443E6"/>
    <w:rsid w:val="00686ADE"/>
    <w:rsid w:val="006C2CAA"/>
    <w:rsid w:val="006D7C03"/>
    <w:rsid w:val="006E0822"/>
    <w:rsid w:val="006E3A19"/>
    <w:rsid w:val="00737CE1"/>
    <w:rsid w:val="007804AA"/>
    <w:rsid w:val="00782B82"/>
    <w:rsid w:val="00797AEE"/>
    <w:rsid w:val="007E1B0A"/>
    <w:rsid w:val="007F4998"/>
    <w:rsid w:val="00827B8F"/>
    <w:rsid w:val="0084676E"/>
    <w:rsid w:val="008479FE"/>
    <w:rsid w:val="00851C05"/>
    <w:rsid w:val="00871623"/>
    <w:rsid w:val="008764BE"/>
    <w:rsid w:val="00895706"/>
    <w:rsid w:val="008A75B5"/>
    <w:rsid w:val="008B3676"/>
    <w:rsid w:val="008B489D"/>
    <w:rsid w:val="008B6E95"/>
    <w:rsid w:val="008D773E"/>
    <w:rsid w:val="008F0AB7"/>
    <w:rsid w:val="008F4AFA"/>
    <w:rsid w:val="00903E15"/>
    <w:rsid w:val="00913606"/>
    <w:rsid w:val="009961D8"/>
    <w:rsid w:val="009A4F56"/>
    <w:rsid w:val="009D3469"/>
    <w:rsid w:val="00A41E2E"/>
    <w:rsid w:val="00A4243C"/>
    <w:rsid w:val="00A55254"/>
    <w:rsid w:val="00A76106"/>
    <w:rsid w:val="00A9010C"/>
    <w:rsid w:val="00A96089"/>
    <w:rsid w:val="00AA79A8"/>
    <w:rsid w:val="00AB0CC0"/>
    <w:rsid w:val="00AB760D"/>
    <w:rsid w:val="00AE214E"/>
    <w:rsid w:val="00B155F5"/>
    <w:rsid w:val="00B16243"/>
    <w:rsid w:val="00B43C57"/>
    <w:rsid w:val="00B637D3"/>
    <w:rsid w:val="00B66F2A"/>
    <w:rsid w:val="00B731DB"/>
    <w:rsid w:val="00B8288F"/>
    <w:rsid w:val="00B86EC8"/>
    <w:rsid w:val="00B9664A"/>
    <w:rsid w:val="00B96EFD"/>
    <w:rsid w:val="00BB25C0"/>
    <w:rsid w:val="00BB543F"/>
    <w:rsid w:val="00BB68C3"/>
    <w:rsid w:val="00C02D06"/>
    <w:rsid w:val="00C06CEE"/>
    <w:rsid w:val="00C37EE7"/>
    <w:rsid w:val="00C532E2"/>
    <w:rsid w:val="00C63165"/>
    <w:rsid w:val="00C73068"/>
    <w:rsid w:val="00CF53BD"/>
    <w:rsid w:val="00CF55E5"/>
    <w:rsid w:val="00D063A7"/>
    <w:rsid w:val="00D24DCB"/>
    <w:rsid w:val="00D72BE9"/>
    <w:rsid w:val="00D76D9B"/>
    <w:rsid w:val="00D83B97"/>
    <w:rsid w:val="00D84E40"/>
    <w:rsid w:val="00D931E8"/>
    <w:rsid w:val="00DA232F"/>
    <w:rsid w:val="00DC7FE8"/>
    <w:rsid w:val="00E168F1"/>
    <w:rsid w:val="00E20B13"/>
    <w:rsid w:val="00E25721"/>
    <w:rsid w:val="00E34249"/>
    <w:rsid w:val="00E511DF"/>
    <w:rsid w:val="00E55982"/>
    <w:rsid w:val="00E60A43"/>
    <w:rsid w:val="00E84BB9"/>
    <w:rsid w:val="00E943E0"/>
    <w:rsid w:val="00EC3F1A"/>
    <w:rsid w:val="00F0712D"/>
    <w:rsid w:val="00F262E5"/>
    <w:rsid w:val="00F478C3"/>
    <w:rsid w:val="00F52BF2"/>
    <w:rsid w:val="00F63864"/>
    <w:rsid w:val="00F9429E"/>
    <w:rsid w:val="00FA6734"/>
    <w:rsid w:val="00FB5777"/>
    <w:rsid w:val="00FB62CA"/>
    <w:rsid w:val="00FD4CD5"/>
    <w:rsid w:val="00FE0184"/>
    <w:rsid w:val="00FF2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CAA"/>
    <w:pPr>
      <w:widowControl w:val="0"/>
      <w:suppressAutoHyphens/>
      <w:spacing w:after="0" w:line="240" w:lineRule="auto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6C2CAA"/>
    <w:pPr>
      <w:suppressLineNumbers/>
    </w:pPr>
  </w:style>
  <w:style w:type="paragraph" w:styleId="a4">
    <w:name w:val="Balloon Text"/>
    <w:basedOn w:val="a"/>
    <w:link w:val="a5"/>
    <w:uiPriority w:val="99"/>
    <w:semiHidden/>
    <w:unhideWhenUsed/>
    <w:rsid w:val="00104D6A"/>
    <w:rPr>
      <w:rFonts w:ascii="Tahoma" w:hAnsi="Tahoma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104D6A"/>
    <w:rPr>
      <w:rFonts w:ascii="Tahoma" w:eastAsia="Lucida Sans Unicode" w:hAnsi="Tahoma" w:cs="Mangal"/>
      <w:kern w:val="1"/>
      <w:sz w:val="16"/>
      <w:szCs w:val="14"/>
      <w:lang w:eastAsia="hi-IN" w:bidi="hi-IN"/>
    </w:rPr>
  </w:style>
  <w:style w:type="paragraph" w:customStyle="1" w:styleId="consplusnormal">
    <w:name w:val="consplusnormal"/>
    <w:basedOn w:val="a"/>
    <w:rsid w:val="00131BF4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styleId="a6">
    <w:name w:val="Strong"/>
    <w:uiPriority w:val="22"/>
    <w:qFormat/>
    <w:rsid w:val="00FB5777"/>
    <w:rPr>
      <w:b/>
      <w:bCs/>
    </w:rPr>
  </w:style>
  <w:style w:type="paragraph" w:styleId="a7">
    <w:name w:val="List Paragraph"/>
    <w:basedOn w:val="a"/>
    <w:uiPriority w:val="34"/>
    <w:qFormat/>
    <w:rsid w:val="00A41E2E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D773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D773E"/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paragraph" w:styleId="aa">
    <w:name w:val="footer"/>
    <w:basedOn w:val="a"/>
    <w:link w:val="ab"/>
    <w:uiPriority w:val="99"/>
    <w:unhideWhenUsed/>
    <w:rsid w:val="008D773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D773E"/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customStyle="1" w:styleId="apple-converted-space">
    <w:name w:val="apple-converted-space"/>
    <w:basedOn w:val="a0"/>
    <w:rsid w:val="003071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CAA"/>
    <w:pPr>
      <w:widowControl w:val="0"/>
      <w:suppressAutoHyphens/>
      <w:spacing w:after="0" w:line="240" w:lineRule="auto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6C2CAA"/>
    <w:pPr>
      <w:suppressLineNumbers/>
    </w:pPr>
  </w:style>
  <w:style w:type="paragraph" w:styleId="a4">
    <w:name w:val="Balloon Text"/>
    <w:basedOn w:val="a"/>
    <w:link w:val="a5"/>
    <w:uiPriority w:val="99"/>
    <w:semiHidden/>
    <w:unhideWhenUsed/>
    <w:rsid w:val="00104D6A"/>
    <w:rPr>
      <w:rFonts w:ascii="Tahoma" w:hAnsi="Tahoma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104D6A"/>
    <w:rPr>
      <w:rFonts w:ascii="Tahoma" w:eastAsia="Lucida Sans Unicode" w:hAnsi="Tahoma" w:cs="Mangal"/>
      <w:kern w:val="1"/>
      <w:sz w:val="16"/>
      <w:szCs w:val="14"/>
      <w:lang w:eastAsia="hi-IN" w:bidi="hi-IN"/>
    </w:rPr>
  </w:style>
  <w:style w:type="paragraph" w:customStyle="1" w:styleId="consplusnormal">
    <w:name w:val="consplusnormal"/>
    <w:basedOn w:val="a"/>
    <w:rsid w:val="00131BF4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styleId="a6">
    <w:name w:val="Strong"/>
    <w:uiPriority w:val="22"/>
    <w:qFormat/>
    <w:rsid w:val="00FB5777"/>
    <w:rPr>
      <w:b/>
      <w:bCs/>
    </w:rPr>
  </w:style>
  <w:style w:type="paragraph" w:styleId="a7">
    <w:name w:val="List Paragraph"/>
    <w:basedOn w:val="a"/>
    <w:uiPriority w:val="34"/>
    <w:qFormat/>
    <w:rsid w:val="00A41E2E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D773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D773E"/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paragraph" w:styleId="aa">
    <w:name w:val="footer"/>
    <w:basedOn w:val="a"/>
    <w:link w:val="ab"/>
    <w:uiPriority w:val="99"/>
    <w:unhideWhenUsed/>
    <w:rsid w:val="008D773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D773E"/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customStyle="1" w:styleId="apple-converted-space">
    <w:name w:val="apple-converted-space"/>
    <w:basedOn w:val="a0"/>
    <w:rsid w:val="003071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3B668-FBA1-4D82-9BCB-58E4DF54C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1991</Words>
  <Characters>11349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cp:lastPrinted>2018-09-28T13:24:00Z</cp:lastPrinted>
  <dcterms:created xsi:type="dcterms:W3CDTF">2018-09-17T13:06:00Z</dcterms:created>
  <dcterms:modified xsi:type="dcterms:W3CDTF">2018-09-28T13:34:00Z</dcterms:modified>
</cp:coreProperties>
</file>